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495AC" w14:textId="4D15E6A8" w:rsidR="00F103F2" w:rsidRPr="008C5C52" w:rsidRDefault="00CC4E71" w:rsidP="00030A6E">
      <w:pPr>
        <w:spacing w:line="240" w:lineRule="auto"/>
        <w:jc w:val="center"/>
        <w:rPr>
          <w:rFonts w:ascii="Garamond" w:hAnsi="Garamond"/>
          <w:b/>
          <w:u w:val="single"/>
        </w:rPr>
      </w:pPr>
      <w:r w:rsidRPr="008C5C52">
        <w:rPr>
          <w:rFonts w:ascii="Garamond" w:hAnsi="Garamond"/>
          <w:b/>
          <w:u w:val="single"/>
        </w:rPr>
        <w:t>ALLEGATO “1”</w:t>
      </w:r>
    </w:p>
    <w:p w14:paraId="304942B1" w14:textId="3F581381" w:rsidR="00BD4160" w:rsidRPr="008C5C52" w:rsidRDefault="00CC4E71" w:rsidP="003D002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b/>
        </w:rPr>
      </w:pPr>
      <w:r w:rsidRPr="008C5C52">
        <w:rPr>
          <w:rFonts w:ascii="Garamond" w:hAnsi="Garamond"/>
          <w:b/>
        </w:rPr>
        <w:t>FIGURA:  DOCENTE</w:t>
      </w:r>
      <w:r w:rsidR="007D5B68" w:rsidRPr="008C5C52">
        <w:rPr>
          <w:rFonts w:ascii="Garamond" w:hAnsi="Garamond"/>
          <w:b/>
        </w:rPr>
        <w:t xml:space="preserve"> </w:t>
      </w:r>
      <w:r w:rsidR="00BD4160" w:rsidRPr="008C5C52">
        <w:rPr>
          <w:rFonts w:ascii="Garamond" w:hAnsi="Garamond"/>
          <w:b/>
        </w:rPr>
        <w:t>MADRELINGUA</w:t>
      </w:r>
      <w:r w:rsidR="007D5B68" w:rsidRPr="008C5C52">
        <w:rPr>
          <w:rFonts w:ascii="Garamond" w:hAnsi="Garamond"/>
          <w:b/>
        </w:rPr>
        <w:t xml:space="preserve"> ESPERTO</w:t>
      </w:r>
      <w:r w:rsidRPr="008C5C52">
        <w:rPr>
          <w:rFonts w:ascii="Garamond" w:hAnsi="Garamond"/>
          <w:b/>
        </w:rPr>
        <w:t xml:space="preserve"> </w:t>
      </w:r>
      <w:r w:rsidR="00BD4160" w:rsidRPr="008C5C52">
        <w:rPr>
          <w:rFonts w:ascii="Garamond" w:hAnsi="Garamond"/>
          <w:b/>
        </w:rPr>
        <w:t xml:space="preserve">– POTENZIAMENTO DELLE COMPETENZE LINGUISTICHE E METODOLOGICHE DEI DOCENTI IN SERVIZIO – </w:t>
      </w:r>
      <w:r w:rsidR="00BD4160" w:rsidRPr="008C5C52">
        <w:rPr>
          <w:rFonts w:ascii="Garamond" w:hAnsi="Garamond" w:cs="Calibri"/>
          <w:b/>
          <w:bCs/>
          <w:iCs/>
          <w:lang w:eastAsia="it-IT"/>
        </w:rPr>
        <w:t>Intervento B (DM 65/2023)</w:t>
      </w:r>
      <w:r w:rsidR="00C70FE8" w:rsidRPr="008C5C52">
        <w:rPr>
          <w:rFonts w:ascii="Garamond" w:hAnsi="Garamond" w:cs="Calibri"/>
          <w:b/>
          <w:bCs/>
          <w:iCs/>
          <w:lang w:eastAsia="it-IT"/>
        </w:rPr>
        <w:t xml:space="preserve"> “DEDALO” INGLESE ADULTI B2 C1 CLIL</w:t>
      </w:r>
    </w:p>
    <w:p w14:paraId="42DF4042" w14:textId="77777777" w:rsidR="00BD4160" w:rsidRPr="008C5C52" w:rsidRDefault="00BD4160" w:rsidP="003D0024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/>
          <w:b/>
        </w:rPr>
      </w:pPr>
    </w:p>
    <w:p w14:paraId="76FD0B54" w14:textId="77777777" w:rsidR="00CC4E71" w:rsidRPr="008C5C52" w:rsidRDefault="00CC4E71" w:rsidP="003D0024">
      <w:pPr>
        <w:spacing w:line="240" w:lineRule="auto"/>
        <w:ind w:left="142"/>
        <w:jc w:val="right"/>
        <w:rPr>
          <w:rFonts w:ascii="Garamond" w:hAnsi="Garamond"/>
          <w:b/>
          <w:bCs/>
        </w:rPr>
      </w:pPr>
      <w:r w:rsidRPr="008C5C52">
        <w:rPr>
          <w:rFonts w:ascii="Garamond" w:hAnsi="Garamond"/>
          <w:b/>
          <w:bCs/>
        </w:rPr>
        <w:t xml:space="preserve">Al Dirigente scolastico dell’Istituto Comprensivo “Criscuoli” Sant’Angelo dei L (AV)  </w:t>
      </w:r>
    </w:p>
    <w:p w14:paraId="3E433BBF" w14:textId="400CA9A0" w:rsidR="007D5B68" w:rsidRPr="008C5C52" w:rsidRDefault="00CC4E71" w:rsidP="003D002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 w:cs="Calibri"/>
          <w:i/>
          <w:lang w:eastAsia="it-IT"/>
        </w:rPr>
      </w:pPr>
      <w:r w:rsidRPr="008C5C52">
        <w:rPr>
          <w:rFonts w:ascii="Garamond" w:hAnsi="Garamond"/>
          <w:b/>
          <w:bCs/>
        </w:rPr>
        <w:t>OGGETTO:</w:t>
      </w:r>
      <w:r w:rsidRPr="008C5C52">
        <w:rPr>
          <w:rFonts w:ascii="Garamond" w:hAnsi="Garamond"/>
        </w:rPr>
        <w:t xml:space="preserve"> </w:t>
      </w:r>
      <w:r w:rsidRPr="008C5C52">
        <w:rPr>
          <w:rFonts w:ascii="Garamond" w:hAnsi="Garamond" w:cs="Calibri"/>
          <w:i/>
          <w:lang w:eastAsia="it-IT"/>
        </w:rPr>
        <w:t>domanda di partecipazione all’avviso</w:t>
      </w:r>
      <w:r w:rsidR="00BD4160" w:rsidRPr="008C5C52">
        <w:rPr>
          <w:rFonts w:ascii="Garamond" w:hAnsi="Garamond" w:cs="Calibri"/>
          <w:i/>
          <w:lang w:eastAsia="it-IT"/>
        </w:rPr>
        <w:t xml:space="preserve"> </w:t>
      </w:r>
      <w:r w:rsidRPr="008C5C52">
        <w:rPr>
          <w:rFonts w:ascii="Garamond" w:hAnsi="Garamond" w:cs="Calibri"/>
          <w:i/>
          <w:lang w:eastAsia="it-IT"/>
        </w:rPr>
        <w:t xml:space="preserve">per la selezione di docenti </w:t>
      </w:r>
      <w:r w:rsidR="00BD4160" w:rsidRPr="008C5C52">
        <w:rPr>
          <w:rFonts w:ascii="Garamond" w:hAnsi="Garamond" w:cs="Calibri"/>
          <w:i/>
          <w:lang w:eastAsia="it-IT"/>
        </w:rPr>
        <w:t xml:space="preserve">madrelingua </w:t>
      </w:r>
      <w:r w:rsidR="007D5B68" w:rsidRPr="008C5C52">
        <w:rPr>
          <w:rFonts w:ascii="Garamond" w:hAnsi="Garamond" w:cs="Calibri"/>
          <w:i/>
          <w:lang w:eastAsia="it-IT"/>
        </w:rPr>
        <w:t>esperti per</w:t>
      </w:r>
      <w:r w:rsidR="00F103F2" w:rsidRPr="008C5C52">
        <w:rPr>
          <w:rFonts w:ascii="Garamond" w:hAnsi="Garamond" w:cs="Calibri"/>
          <w:i/>
          <w:lang w:eastAsia="it-IT"/>
        </w:rPr>
        <w:t xml:space="preserve"> l’</w:t>
      </w:r>
      <w:r w:rsidR="007D5B68" w:rsidRPr="008C5C52">
        <w:rPr>
          <w:rFonts w:ascii="Garamond" w:hAnsi="Garamond" w:cs="Calibri"/>
          <w:i/>
          <w:lang w:eastAsia="it-IT"/>
        </w:rPr>
        <w:t xml:space="preserve">attivazione </w:t>
      </w:r>
      <w:r w:rsidR="00F103F2" w:rsidRPr="008C5C52">
        <w:rPr>
          <w:rFonts w:ascii="Garamond" w:hAnsi="Garamond" w:cs="Calibri"/>
          <w:i/>
          <w:lang w:eastAsia="it-IT"/>
        </w:rPr>
        <w:t>di</w:t>
      </w:r>
      <w:r w:rsidR="00BD4160" w:rsidRPr="008C5C52">
        <w:rPr>
          <w:rFonts w:ascii="Garamond" w:hAnsi="Garamond" w:cs="Calibri"/>
          <w:i/>
          <w:lang w:eastAsia="it-IT"/>
        </w:rPr>
        <w:t xml:space="preserve"> percorsi formativi di </w:t>
      </w:r>
      <w:proofErr w:type="spellStart"/>
      <w:r w:rsidR="00BD4160" w:rsidRPr="008C5C52">
        <w:rPr>
          <w:rFonts w:ascii="Garamond" w:hAnsi="Garamond" w:cs="Calibri"/>
          <w:i/>
          <w:lang w:eastAsia="it-IT"/>
        </w:rPr>
        <w:t>potenzimaneto</w:t>
      </w:r>
      <w:proofErr w:type="spellEnd"/>
      <w:r w:rsidR="00BD4160" w:rsidRPr="008C5C52">
        <w:rPr>
          <w:rFonts w:ascii="Garamond" w:hAnsi="Garamond" w:cs="Calibri"/>
          <w:i/>
          <w:lang w:eastAsia="it-IT"/>
        </w:rPr>
        <w:t xml:space="preserve"> delle competenze linguistiche e metodologiche dei docenti in servizio di cui all’intervento B del DM 65/2023. </w:t>
      </w:r>
      <w:r w:rsidR="00C70FE8" w:rsidRPr="008C5C52">
        <w:rPr>
          <w:rFonts w:ascii="Garamond" w:hAnsi="Garamond" w:cs="Calibri"/>
          <w:i/>
          <w:lang w:eastAsia="it-IT"/>
        </w:rPr>
        <w:t xml:space="preserve">“DEDALO” </w:t>
      </w:r>
      <w:proofErr w:type="gramStart"/>
      <w:r w:rsidR="00C70FE8" w:rsidRPr="008C5C52">
        <w:rPr>
          <w:rFonts w:ascii="Garamond" w:hAnsi="Garamond" w:cs="Calibri"/>
          <w:i/>
          <w:lang w:eastAsia="it-IT"/>
        </w:rPr>
        <w:t>Inglese</w:t>
      </w:r>
      <w:proofErr w:type="gramEnd"/>
      <w:r w:rsidR="00C70FE8" w:rsidRPr="008C5C52">
        <w:rPr>
          <w:rFonts w:ascii="Garamond" w:hAnsi="Garamond" w:cs="Calibri"/>
          <w:i/>
          <w:lang w:eastAsia="it-IT"/>
        </w:rPr>
        <w:t xml:space="preserve"> adulti B2 C1 CLIL</w:t>
      </w:r>
    </w:p>
    <w:p w14:paraId="0A91F53B" w14:textId="77777777" w:rsidR="00BD4160" w:rsidRPr="008C5C52" w:rsidRDefault="00BD4160" w:rsidP="003D002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 w:cs="Calibri"/>
          <w:i/>
          <w:lang w:eastAsia="it-IT"/>
        </w:rPr>
      </w:pPr>
    </w:p>
    <w:p w14:paraId="2F96476C" w14:textId="16AD3B5F" w:rsidR="00CC4E71" w:rsidRPr="008C5C52" w:rsidRDefault="00CC4E71" w:rsidP="003D0024">
      <w:pPr>
        <w:tabs>
          <w:tab w:val="left" w:pos="3330"/>
        </w:tabs>
        <w:spacing w:line="240" w:lineRule="auto"/>
        <w:ind w:left="142"/>
        <w:jc w:val="both"/>
        <w:rPr>
          <w:rFonts w:ascii="Garamond" w:hAnsi="Garamond"/>
          <w:bCs/>
        </w:rPr>
      </w:pPr>
      <w:r w:rsidRPr="008C5C52">
        <w:rPr>
          <w:rFonts w:ascii="Garamond" w:hAnsi="Garamond"/>
          <w:bCs/>
        </w:rPr>
        <w:t xml:space="preserve">_l_ </w:t>
      </w:r>
      <w:proofErr w:type="spellStart"/>
      <w:r w:rsidRPr="008C5C52">
        <w:rPr>
          <w:rFonts w:ascii="Garamond" w:hAnsi="Garamond"/>
          <w:bCs/>
        </w:rPr>
        <w:t>sottoscritt</w:t>
      </w:r>
      <w:proofErr w:type="spellEnd"/>
      <w:r w:rsidRPr="008C5C52">
        <w:rPr>
          <w:rFonts w:ascii="Garamond" w:hAnsi="Garamond"/>
          <w:bCs/>
        </w:rPr>
        <w:t xml:space="preserve">__________________________________________ , </w:t>
      </w:r>
      <w:proofErr w:type="spellStart"/>
      <w:r w:rsidRPr="008C5C52">
        <w:rPr>
          <w:rFonts w:ascii="Garamond" w:hAnsi="Garamond"/>
          <w:bCs/>
        </w:rPr>
        <w:t>nat</w:t>
      </w:r>
      <w:proofErr w:type="spellEnd"/>
      <w:r w:rsidRPr="008C5C52">
        <w:rPr>
          <w:rFonts w:ascii="Garamond" w:hAnsi="Garamond"/>
          <w:bCs/>
        </w:rPr>
        <w:t xml:space="preserve">_ a ________________________ </w:t>
      </w:r>
    </w:p>
    <w:p w14:paraId="333EBC9F" w14:textId="77777777" w:rsidR="00CC4E71" w:rsidRPr="008C5C52" w:rsidRDefault="00CC4E71" w:rsidP="003D0024">
      <w:pPr>
        <w:spacing w:line="240" w:lineRule="auto"/>
        <w:ind w:left="142"/>
        <w:jc w:val="both"/>
        <w:rPr>
          <w:rFonts w:ascii="Garamond" w:hAnsi="Garamond"/>
          <w:bCs/>
        </w:rPr>
      </w:pPr>
      <w:r w:rsidRPr="008C5C52">
        <w:rPr>
          <w:rFonts w:ascii="Garamond" w:hAnsi="Garamond"/>
          <w:bCs/>
        </w:rPr>
        <w:t xml:space="preserve">il _______ / ______ / ______ , residente a  ____________________________________________(___), alla via ____________________________________ , n. __        </w:t>
      </w:r>
      <w:proofErr w:type="spellStart"/>
      <w:r w:rsidRPr="008C5C52">
        <w:rPr>
          <w:rFonts w:ascii="Garamond" w:hAnsi="Garamond"/>
          <w:bCs/>
        </w:rPr>
        <w:t>c.a.p.</w:t>
      </w:r>
      <w:proofErr w:type="spellEnd"/>
      <w:r w:rsidRPr="008C5C52">
        <w:rPr>
          <w:rFonts w:ascii="Garamond" w:hAnsi="Garamond"/>
          <w:bCs/>
        </w:rPr>
        <w:t xml:space="preserve">    ________, Tel. ____________ , cellulare ________________,  e-mail     _______________________ C.F. ________________________</w:t>
      </w:r>
    </w:p>
    <w:p w14:paraId="08D6F70F" w14:textId="77777777" w:rsidR="00CC4E71" w:rsidRPr="008C5C52" w:rsidRDefault="00CC4E71" w:rsidP="003D0024">
      <w:pPr>
        <w:spacing w:line="240" w:lineRule="auto"/>
        <w:ind w:left="142"/>
        <w:jc w:val="both"/>
        <w:rPr>
          <w:rFonts w:ascii="Garamond" w:hAnsi="Garamond"/>
          <w:bCs/>
        </w:rPr>
      </w:pPr>
      <w:r w:rsidRPr="008C5C52">
        <w:rPr>
          <w:rFonts w:ascii="Garamond" w:hAnsi="Garamond"/>
          <w:bCs/>
        </w:rPr>
        <w:t>preso atto del Bando prot._____________ del ______________</w:t>
      </w:r>
    </w:p>
    <w:p w14:paraId="13712882" w14:textId="77777777" w:rsidR="00CC4E71" w:rsidRPr="008C5C52" w:rsidRDefault="00CC4E71" w:rsidP="003D0024">
      <w:pPr>
        <w:spacing w:line="240" w:lineRule="auto"/>
        <w:ind w:left="142"/>
        <w:jc w:val="center"/>
        <w:rPr>
          <w:rFonts w:ascii="Garamond" w:hAnsi="Garamond"/>
          <w:b/>
          <w:bCs/>
        </w:rPr>
      </w:pPr>
      <w:r w:rsidRPr="008C5C52">
        <w:rPr>
          <w:rFonts w:ascii="Garamond" w:hAnsi="Garamond"/>
          <w:b/>
          <w:bCs/>
        </w:rPr>
        <w:t>CHIEDE</w:t>
      </w:r>
    </w:p>
    <w:p w14:paraId="772BC4B6" w14:textId="1FF30330" w:rsidR="00CC4E71" w:rsidRPr="008C5C52" w:rsidRDefault="00CC4E71" w:rsidP="003D0024">
      <w:pPr>
        <w:tabs>
          <w:tab w:val="left" w:pos="3330"/>
        </w:tabs>
        <w:spacing w:line="240" w:lineRule="auto"/>
        <w:ind w:left="142"/>
        <w:jc w:val="both"/>
        <w:rPr>
          <w:rFonts w:ascii="Garamond" w:hAnsi="Garamond"/>
          <w:b/>
          <w:bCs/>
        </w:rPr>
      </w:pPr>
      <w:r w:rsidRPr="008C5C52">
        <w:rPr>
          <w:rFonts w:ascii="Garamond" w:hAnsi="Garamond"/>
          <w:bCs/>
        </w:rPr>
        <w:t>di essere ammesso al</w:t>
      </w:r>
      <w:r w:rsidRPr="008C5C52">
        <w:rPr>
          <w:rFonts w:ascii="Garamond" w:hAnsi="Garamond"/>
          <w:b/>
        </w:rPr>
        <w:t>la procedura interna di cui in oggetto azioni ex</w:t>
      </w:r>
      <w:r w:rsidRPr="008C5C52">
        <w:rPr>
          <w:rFonts w:ascii="Garamond" w:hAnsi="Garamond"/>
          <w:b/>
          <w:bCs/>
        </w:rPr>
        <w:t xml:space="preserve"> DM </w:t>
      </w:r>
      <w:r w:rsidR="007D5B68" w:rsidRPr="008C5C52">
        <w:rPr>
          <w:rFonts w:ascii="Garamond" w:hAnsi="Garamond"/>
          <w:b/>
          <w:bCs/>
        </w:rPr>
        <w:t>65</w:t>
      </w:r>
      <w:r w:rsidRPr="008C5C52">
        <w:rPr>
          <w:rFonts w:ascii="Garamond" w:hAnsi="Garamond"/>
          <w:b/>
          <w:bCs/>
        </w:rPr>
        <w:t>/202</w:t>
      </w:r>
      <w:r w:rsidR="007D5B68" w:rsidRPr="008C5C52">
        <w:rPr>
          <w:rFonts w:ascii="Garamond" w:hAnsi="Garamond"/>
          <w:b/>
          <w:bCs/>
        </w:rPr>
        <w:t>3</w:t>
      </w:r>
      <w:r w:rsidR="00BD4160" w:rsidRPr="008C5C52">
        <w:rPr>
          <w:rFonts w:ascii="Garamond" w:hAnsi="Garamond"/>
          <w:b/>
          <w:bCs/>
        </w:rPr>
        <w:t xml:space="preserve"> </w:t>
      </w:r>
      <w:r w:rsidR="00C70FE8" w:rsidRPr="008C5C52">
        <w:rPr>
          <w:rFonts w:ascii="Garamond" w:hAnsi="Garamond"/>
          <w:b/>
          <w:bCs/>
        </w:rPr>
        <w:t>, candidandosi per i seguenti profili (Max.2 opzioni)</w:t>
      </w:r>
    </w:p>
    <w:p w14:paraId="59D32010" w14:textId="77777777" w:rsidR="00C70FE8" w:rsidRPr="008C5C52" w:rsidRDefault="00C70FE8" w:rsidP="003D0024">
      <w:pPr>
        <w:pStyle w:val="Paragrafoelenco"/>
        <w:numPr>
          <w:ilvl w:val="0"/>
          <w:numId w:val="8"/>
        </w:numPr>
        <w:tabs>
          <w:tab w:val="left" w:pos="3330"/>
        </w:tabs>
        <w:spacing w:line="240" w:lineRule="auto"/>
        <w:ind w:left="142"/>
        <w:jc w:val="both"/>
        <w:rPr>
          <w:rStyle w:val="Collegamentoipertestuale"/>
          <w:rFonts w:ascii="Garamond" w:hAnsi="Garamond"/>
          <w:b/>
          <w:bCs/>
          <w:color w:val="auto"/>
          <w:u w:val="none"/>
        </w:rPr>
      </w:pPr>
      <w:r w:rsidRPr="008C5C52">
        <w:rPr>
          <w:rStyle w:val="Collegamentoipertestuale"/>
          <w:rFonts w:ascii="Garamond" w:hAnsi="Garamond"/>
          <w:b/>
          <w:bCs/>
          <w:color w:val="auto"/>
          <w:u w:val="none"/>
        </w:rPr>
        <w:t xml:space="preserve">MODULO 1 LINGUA INGLESE LIVELLO B2 </w:t>
      </w:r>
    </w:p>
    <w:p w14:paraId="1990D182" w14:textId="31EC85BB" w:rsidR="00C70FE8" w:rsidRPr="008C5C52" w:rsidRDefault="00C70FE8" w:rsidP="003D0024">
      <w:pPr>
        <w:pStyle w:val="Paragrafoelenco"/>
        <w:numPr>
          <w:ilvl w:val="0"/>
          <w:numId w:val="8"/>
        </w:numPr>
        <w:tabs>
          <w:tab w:val="left" w:pos="3330"/>
        </w:tabs>
        <w:spacing w:line="240" w:lineRule="auto"/>
        <w:ind w:left="142"/>
        <w:jc w:val="both"/>
        <w:rPr>
          <w:rStyle w:val="Collegamentoipertestuale"/>
          <w:rFonts w:ascii="Garamond" w:hAnsi="Garamond"/>
          <w:b/>
          <w:bCs/>
          <w:color w:val="auto"/>
          <w:u w:val="none"/>
        </w:rPr>
      </w:pPr>
      <w:r w:rsidRPr="008C5C52">
        <w:rPr>
          <w:rStyle w:val="Collegamentoipertestuale"/>
          <w:rFonts w:ascii="Garamond" w:hAnsi="Garamond"/>
          <w:b/>
          <w:bCs/>
          <w:color w:val="auto"/>
          <w:u w:val="none"/>
        </w:rPr>
        <w:t>MODULO 2 LINGUA INGLESE LIVELLO B2</w:t>
      </w:r>
    </w:p>
    <w:p w14:paraId="1381EA72" w14:textId="1DF4F613" w:rsidR="00C70FE8" w:rsidRPr="008C5C52" w:rsidRDefault="00C70FE8" w:rsidP="003D0024">
      <w:pPr>
        <w:pStyle w:val="Paragrafoelenco"/>
        <w:numPr>
          <w:ilvl w:val="0"/>
          <w:numId w:val="8"/>
        </w:numPr>
        <w:tabs>
          <w:tab w:val="left" w:pos="3330"/>
        </w:tabs>
        <w:spacing w:line="240" w:lineRule="auto"/>
        <w:ind w:left="142"/>
        <w:jc w:val="both"/>
        <w:rPr>
          <w:rStyle w:val="Collegamentoipertestuale"/>
          <w:rFonts w:ascii="Garamond" w:hAnsi="Garamond"/>
          <w:b/>
          <w:bCs/>
          <w:color w:val="auto"/>
          <w:u w:val="none"/>
        </w:rPr>
      </w:pPr>
      <w:r w:rsidRPr="008C5C52">
        <w:rPr>
          <w:rStyle w:val="Collegamentoipertestuale"/>
          <w:rFonts w:ascii="Garamond" w:hAnsi="Garamond"/>
          <w:b/>
          <w:bCs/>
          <w:color w:val="auto"/>
          <w:u w:val="none"/>
        </w:rPr>
        <w:t>MODULO 3 LINGUA INGLESE LIVELLO C1</w:t>
      </w:r>
    </w:p>
    <w:p w14:paraId="268C33EA" w14:textId="490F6535" w:rsidR="00C70FE8" w:rsidRPr="008C5C52" w:rsidRDefault="00C70FE8" w:rsidP="003D0024">
      <w:pPr>
        <w:pStyle w:val="Paragrafoelenco"/>
        <w:numPr>
          <w:ilvl w:val="0"/>
          <w:numId w:val="8"/>
        </w:numPr>
        <w:tabs>
          <w:tab w:val="left" w:pos="3330"/>
        </w:tabs>
        <w:spacing w:line="240" w:lineRule="auto"/>
        <w:ind w:left="142"/>
        <w:jc w:val="both"/>
        <w:rPr>
          <w:rStyle w:val="Collegamentoipertestuale"/>
          <w:rFonts w:ascii="Garamond" w:hAnsi="Garamond"/>
          <w:b/>
          <w:bCs/>
          <w:color w:val="auto"/>
          <w:u w:val="none"/>
        </w:rPr>
      </w:pPr>
      <w:r w:rsidRPr="008C5C52">
        <w:rPr>
          <w:rStyle w:val="Collegamentoipertestuale"/>
          <w:rFonts w:ascii="Garamond" w:hAnsi="Garamond"/>
          <w:b/>
          <w:bCs/>
          <w:color w:val="auto"/>
          <w:u w:val="none"/>
        </w:rPr>
        <w:t>MODULO 4 METODOLOGIA CLIL IN LINGUA INGLESE</w:t>
      </w:r>
    </w:p>
    <w:p w14:paraId="652670E0" w14:textId="77777777" w:rsidR="00CC4E71" w:rsidRPr="008C5C52" w:rsidRDefault="00CC4E71" w:rsidP="003D0024">
      <w:pPr>
        <w:spacing w:line="240" w:lineRule="auto"/>
        <w:ind w:left="142"/>
        <w:jc w:val="both"/>
        <w:rPr>
          <w:rFonts w:ascii="Garamond" w:hAnsi="Garamond"/>
        </w:rPr>
      </w:pPr>
      <w:r w:rsidRPr="008C5C52">
        <w:rPr>
          <w:rFonts w:ascii="Garamond" w:hAnsi="Garamond"/>
        </w:rPr>
        <w:t xml:space="preserve"> A tal fine dichiara:  </w:t>
      </w:r>
    </w:p>
    <w:p w14:paraId="0EC53DD6" w14:textId="4E2C1632" w:rsidR="00CC4E71" w:rsidRPr="008C5C52" w:rsidRDefault="00CC4E71" w:rsidP="003D0024">
      <w:pPr>
        <w:widowControl w:val="0"/>
        <w:numPr>
          <w:ilvl w:val="0"/>
          <w:numId w:val="3"/>
        </w:numPr>
        <w:autoSpaceDN w:val="0"/>
        <w:spacing w:after="0" w:line="240" w:lineRule="auto"/>
        <w:ind w:left="142"/>
        <w:jc w:val="both"/>
        <w:rPr>
          <w:rFonts w:ascii="Garamond" w:hAnsi="Garamond"/>
        </w:rPr>
      </w:pPr>
      <w:r w:rsidRPr="008C5C52">
        <w:rPr>
          <w:rFonts w:ascii="Garamond" w:hAnsi="Garamond"/>
        </w:rPr>
        <w:t>di essere cittadino/a italiano/a o    di Paese Membro della CEE (____)</w:t>
      </w:r>
      <w:r w:rsidR="00C70FE8" w:rsidRPr="008C5C52">
        <w:rPr>
          <w:rFonts w:ascii="Garamond" w:hAnsi="Garamond"/>
        </w:rPr>
        <w:t>;</w:t>
      </w:r>
    </w:p>
    <w:p w14:paraId="74F8DAF4" w14:textId="3B47D7BC" w:rsidR="00C70FE8" w:rsidRPr="008C5C52" w:rsidRDefault="00C70FE8" w:rsidP="003D0024">
      <w:pPr>
        <w:widowControl w:val="0"/>
        <w:numPr>
          <w:ilvl w:val="0"/>
          <w:numId w:val="3"/>
        </w:numPr>
        <w:autoSpaceDN w:val="0"/>
        <w:spacing w:after="0" w:line="240" w:lineRule="auto"/>
        <w:ind w:left="142"/>
        <w:jc w:val="both"/>
        <w:rPr>
          <w:rFonts w:ascii="Garamond" w:hAnsi="Garamond"/>
        </w:rPr>
      </w:pPr>
      <w:r w:rsidRPr="008C5C52">
        <w:rPr>
          <w:rFonts w:ascii="Garamond" w:hAnsi="Garamond"/>
        </w:rPr>
        <w:t>di essere madrelingua inglese per come richiesto e specificato nell’avviso;</w:t>
      </w:r>
    </w:p>
    <w:p w14:paraId="57CA9F8B" w14:textId="23184417" w:rsidR="00CC4E71" w:rsidRPr="008C5C52" w:rsidRDefault="00CC4E71" w:rsidP="003D0024">
      <w:pPr>
        <w:widowControl w:val="0"/>
        <w:numPr>
          <w:ilvl w:val="0"/>
          <w:numId w:val="3"/>
        </w:numPr>
        <w:autoSpaceDN w:val="0"/>
        <w:spacing w:after="0" w:line="240" w:lineRule="auto"/>
        <w:ind w:left="142"/>
        <w:jc w:val="both"/>
        <w:rPr>
          <w:rFonts w:ascii="Garamond" w:hAnsi="Garamond"/>
        </w:rPr>
      </w:pPr>
      <w:r w:rsidRPr="008C5C52">
        <w:rPr>
          <w:rFonts w:ascii="Garamond" w:hAnsi="Garamond"/>
        </w:rPr>
        <w:t>di godere dei diritti politici;</w:t>
      </w:r>
    </w:p>
    <w:p w14:paraId="1357795B" w14:textId="77777777" w:rsidR="00CC4E71" w:rsidRPr="008C5C52" w:rsidRDefault="00CC4E71" w:rsidP="003D0024">
      <w:pPr>
        <w:widowControl w:val="0"/>
        <w:numPr>
          <w:ilvl w:val="0"/>
          <w:numId w:val="3"/>
        </w:numPr>
        <w:autoSpaceDN w:val="0"/>
        <w:spacing w:after="0" w:line="240" w:lineRule="auto"/>
        <w:ind w:left="142"/>
        <w:jc w:val="both"/>
        <w:rPr>
          <w:rFonts w:ascii="Garamond" w:hAnsi="Garamond"/>
          <w:color w:val="000000"/>
        </w:rPr>
      </w:pPr>
      <w:r w:rsidRPr="008C5C52">
        <w:rPr>
          <w:rFonts w:ascii="Garamond" w:hAnsi="Garamond"/>
          <w:color w:val="000000"/>
        </w:rPr>
        <w:t>di essere iscritto/a  nelle liste elettorali  del Comune di ________________ ovvero di non essere iscritto  o cancellato dalle liste medesime per_______________________</w:t>
      </w:r>
    </w:p>
    <w:p w14:paraId="1DD75414" w14:textId="77777777" w:rsidR="00CC4E71" w:rsidRPr="008C5C52" w:rsidRDefault="00CC4E71" w:rsidP="003D002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color w:val="000000"/>
        </w:rPr>
      </w:pPr>
      <w:r w:rsidRPr="008C5C52">
        <w:rPr>
          <w:rFonts w:ascii="Garamond" w:hAnsi="Garamond"/>
        </w:rPr>
        <w:t>di non aver riportato condanne penali</w:t>
      </w:r>
    </w:p>
    <w:p w14:paraId="68C149B2" w14:textId="77777777" w:rsidR="00CC4E71" w:rsidRPr="008C5C52" w:rsidRDefault="00CC4E71" w:rsidP="003D0024">
      <w:pPr>
        <w:widowControl w:val="0"/>
        <w:numPr>
          <w:ilvl w:val="0"/>
          <w:numId w:val="3"/>
        </w:numPr>
        <w:autoSpaceDN w:val="0"/>
        <w:spacing w:after="0" w:line="240" w:lineRule="auto"/>
        <w:ind w:left="142"/>
        <w:jc w:val="both"/>
        <w:rPr>
          <w:rFonts w:ascii="Garamond" w:hAnsi="Garamond"/>
        </w:rPr>
      </w:pPr>
      <w:r w:rsidRPr="008C5C52">
        <w:rPr>
          <w:rFonts w:ascii="Garamond" w:hAnsi="Garamond"/>
        </w:rPr>
        <w:t>di  NON AVERE  procedimenti penali o disciplinari pendenti oppure di AVERE procedimenti penali o disciplinari pendenti quali_____________________________;</w:t>
      </w:r>
    </w:p>
    <w:p w14:paraId="5A3527F9" w14:textId="0C5C6046" w:rsidR="00CC4E71" w:rsidRPr="008C5C52" w:rsidRDefault="00CC4E71" w:rsidP="003D0024">
      <w:pPr>
        <w:widowControl w:val="0"/>
        <w:numPr>
          <w:ilvl w:val="0"/>
          <w:numId w:val="3"/>
        </w:numPr>
        <w:autoSpaceDN w:val="0"/>
        <w:spacing w:after="0" w:line="240" w:lineRule="auto"/>
        <w:ind w:left="142"/>
        <w:jc w:val="both"/>
        <w:rPr>
          <w:rFonts w:ascii="Garamond" w:hAnsi="Garamond"/>
        </w:rPr>
      </w:pPr>
      <w:r w:rsidRPr="008C5C52">
        <w:rPr>
          <w:rFonts w:ascii="Garamond" w:hAnsi="Garamond"/>
        </w:rPr>
        <w:t>di avere o non avere prestato servizio presso pubbliche amministrazioni</w:t>
      </w:r>
      <w:r w:rsidR="00C70FE8" w:rsidRPr="008C5C52">
        <w:rPr>
          <w:rFonts w:ascii="Garamond" w:hAnsi="Garamond"/>
        </w:rPr>
        <w:t>;</w:t>
      </w:r>
    </w:p>
    <w:p w14:paraId="444B7464" w14:textId="77777777" w:rsidR="00CC4E71" w:rsidRPr="008C5C52" w:rsidRDefault="00CC4E71" w:rsidP="003D0024">
      <w:pPr>
        <w:widowControl w:val="0"/>
        <w:numPr>
          <w:ilvl w:val="0"/>
          <w:numId w:val="3"/>
        </w:numPr>
        <w:autoSpaceDN w:val="0"/>
        <w:spacing w:after="0" w:line="240" w:lineRule="auto"/>
        <w:ind w:left="142"/>
        <w:jc w:val="both"/>
        <w:rPr>
          <w:rFonts w:ascii="Garamond" w:hAnsi="Garamond"/>
        </w:rPr>
      </w:pPr>
      <w:r w:rsidRPr="008C5C52">
        <w:rPr>
          <w:rFonts w:ascii="Garamond" w:hAnsi="Garamond"/>
        </w:rPr>
        <w:t>di non essere stato destituito o dispensato da Pubbliche Amministrazioni;</w:t>
      </w:r>
    </w:p>
    <w:p w14:paraId="1DBD009D" w14:textId="77777777" w:rsidR="00CC4E71" w:rsidRPr="008C5C52" w:rsidRDefault="00CC4E71" w:rsidP="003D00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8C5C52">
        <w:rPr>
          <w:rFonts w:ascii="Garamond" w:hAnsi="Garamond"/>
        </w:rPr>
        <w:t xml:space="preserve">di essere stato destituito o dispensato da Pubbliche Amministrazioni per le seguenti cause  </w:t>
      </w:r>
    </w:p>
    <w:p w14:paraId="7B6C8510" w14:textId="4CC05AB7" w:rsidR="00C341FE" w:rsidRPr="008C5C52" w:rsidRDefault="00CC4E71" w:rsidP="003D002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</w:rPr>
      </w:pPr>
      <w:r w:rsidRPr="008C5C52">
        <w:rPr>
          <w:rFonts w:ascii="Garamond" w:hAnsi="Garamond"/>
        </w:rPr>
        <w:t xml:space="preserve">di accettare tutte le norme previste dal bando. </w:t>
      </w:r>
    </w:p>
    <w:p w14:paraId="33A49515" w14:textId="5C3EA2F5" w:rsidR="003D0024" w:rsidRPr="00030A6E" w:rsidRDefault="00CC4E71" w:rsidP="00030A6E">
      <w:pPr>
        <w:ind w:left="142"/>
        <w:jc w:val="both"/>
        <w:rPr>
          <w:rFonts w:ascii="Garamond" w:hAnsi="Garamond" w:cs="Calibri"/>
          <w:lang w:eastAsia="it-IT"/>
        </w:rPr>
      </w:pPr>
      <w:r w:rsidRPr="008C5C52">
        <w:rPr>
          <w:rFonts w:ascii="Garamond" w:hAnsi="Garamond" w:cs="Calibri"/>
          <w:lang w:eastAsia="it-IT"/>
        </w:rPr>
        <w:t>Il sottoscritto dà il proprio consenso al trattamento dei dati personali, compresi i dati sensibili, dichiarati per fini istituzionali e necessari per la gestione giuridica ed economica del rapporto di lavoro ai fini della gestione della presente procedura, del  GDPR regolamento (UE) n. 2016/679.</w:t>
      </w:r>
      <w:r w:rsidR="008C5C52" w:rsidRPr="008C5C52">
        <w:rPr>
          <w:rFonts w:ascii="Garamond" w:hAnsi="Garamond" w:cs="Calibri"/>
          <w:lang w:eastAsia="it-IT"/>
        </w:rPr>
        <w:t xml:space="preserve"> </w:t>
      </w:r>
      <w:r w:rsidRPr="008C5C52">
        <w:rPr>
          <w:rFonts w:ascii="Garamond" w:hAnsi="Garamond" w:cs="Calibri"/>
          <w:lang w:eastAsia="it-IT"/>
        </w:rPr>
        <w:t xml:space="preserve">Allega </w:t>
      </w:r>
      <w:r w:rsidRPr="008C5C52">
        <w:rPr>
          <w:rFonts w:ascii="Garamond" w:hAnsi="Garamond" w:cs="Calibri"/>
          <w:i/>
          <w:iCs/>
          <w:lang w:eastAsia="it-IT"/>
        </w:rPr>
        <w:t>curriculum vitae</w:t>
      </w:r>
      <w:r w:rsidRPr="008C5C52">
        <w:rPr>
          <w:rFonts w:ascii="Garamond" w:hAnsi="Garamond" w:cs="Calibri"/>
          <w:lang w:eastAsia="it-IT"/>
        </w:rPr>
        <w:t xml:space="preserve"> in cui indica tutti i titoli valutabili ai fini della presente selezione.</w:t>
      </w:r>
    </w:p>
    <w:p w14:paraId="53791B45" w14:textId="1DD29B82" w:rsidR="00C70FE8" w:rsidRDefault="00CC4E71" w:rsidP="003D0024">
      <w:pPr>
        <w:spacing w:line="240" w:lineRule="auto"/>
        <w:ind w:left="142"/>
        <w:jc w:val="center"/>
        <w:rPr>
          <w:rFonts w:ascii="Garamond" w:hAnsi="Garamond"/>
          <w:sz w:val="24"/>
          <w:szCs w:val="24"/>
        </w:rPr>
      </w:pPr>
      <w:r w:rsidRPr="00A84BEA">
        <w:rPr>
          <w:rFonts w:ascii="Garamond" w:hAnsi="Garamond"/>
          <w:sz w:val="24"/>
          <w:szCs w:val="24"/>
        </w:rPr>
        <w:t>Data ___________                                           Firma  __________________________________</w:t>
      </w:r>
    </w:p>
    <w:p w14:paraId="27FA1AD4" w14:textId="4BF80BB6" w:rsidR="008C5C52" w:rsidRDefault="00C70FE8" w:rsidP="003D0024">
      <w:pPr>
        <w:spacing w:line="240" w:lineRule="auto"/>
        <w:ind w:left="142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</w:t>
      </w:r>
    </w:p>
    <w:p w14:paraId="759A3086" w14:textId="77777777" w:rsidR="007229A6" w:rsidRDefault="007229A6" w:rsidP="003D0024">
      <w:pPr>
        <w:spacing w:line="240" w:lineRule="auto"/>
        <w:ind w:left="142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11881E80" w14:textId="77777777" w:rsidR="00A409D4" w:rsidRDefault="00A409D4" w:rsidP="003D0024">
      <w:pPr>
        <w:spacing w:line="240" w:lineRule="auto"/>
        <w:ind w:left="142"/>
        <w:jc w:val="center"/>
        <w:rPr>
          <w:rFonts w:ascii="Garamond" w:hAnsi="Garamond"/>
          <w:b/>
          <w:sz w:val="24"/>
          <w:szCs w:val="24"/>
          <w:u w:val="single"/>
        </w:rPr>
      </w:pPr>
    </w:p>
    <w:p w14:paraId="61F274B6" w14:textId="55D96F1A" w:rsidR="00CC4E71" w:rsidRPr="008C5C52" w:rsidRDefault="00CC4E71" w:rsidP="003D0024">
      <w:pPr>
        <w:spacing w:line="240" w:lineRule="auto"/>
        <w:ind w:left="142"/>
        <w:jc w:val="center"/>
        <w:rPr>
          <w:rFonts w:ascii="Garamond" w:hAnsi="Garamond"/>
          <w:sz w:val="24"/>
          <w:szCs w:val="24"/>
        </w:rPr>
      </w:pPr>
      <w:r w:rsidRPr="008C5C52">
        <w:rPr>
          <w:rFonts w:ascii="Garamond" w:hAnsi="Garamond"/>
          <w:b/>
          <w:sz w:val="24"/>
          <w:szCs w:val="24"/>
          <w:u w:val="single"/>
        </w:rPr>
        <w:lastRenderedPageBreak/>
        <w:t>DA PRECOMPILARE A CURA DEL CANDIDATO</w:t>
      </w:r>
      <w:r w:rsidR="00F103F2" w:rsidRPr="008C5C52">
        <w:rPr>
          <w:rFonts w:ascii="Garamond" w:hAnsi="Garamond" w:cs="Arial"/>
          <w:b/>
          <w:bCs/>
          <w:sz w:val="24"/>
          <w:szCs w:val="24"/>
          <w:u w:val="single"/>
        </w:rPr>
        <w:t xml:space="preserve">               </w:t>
      </w:r>
      <w:r w:rsidRPr="008C5C52">
        <w:rPr>
          <w:rFonts w:ascii="Garamond" w:hAnsi="Garamond"/>
          <w:b/>
          <w:bCs/>
          <w:sz w:val="24"/>
          <w:szCs w:val="24"/>
          <w:u w:val="single"/>
        </w:rPr>
        <w:t>ALLEGATO “</w:t>
      </w:r>
      <w:r w:rsidR="00EC4164" w:rsidRPr="008C5C52">
        <w:rPr>
          <w:rFonts w:ascii="Garamond" w:hAnsi="Garamond"/>
          <w:b/>
          <w:bCs/>
          <w:sz w:val="24"/>
          <w:szCs w:val="24"/>
          <w:u w:val="single"/>
        </w:rPr>
        <w:t>2</w:t>
      </w:r>
      <w:r w:rsidRPr="008C5C52">
        <w:rPr>
          <w:rFonts w:ascii="Garamond" w:hAnsi="Garamond"/>
          <w:b/>
          <w:bCs/>
          <w:sz w:val="24"/>
          <w:szCs w:val="24"/>
          <w:u w:val="single"/>
        </w:rPr>
        <w:t>”</w:t>
      </w:r>
    </w:p>
    <w:p w14:paraId="2D744AED" w14:textId="77777777" w:rsidR="00CC4E71" w:rsidRPr="008C5C52" w:rsidRDefault="00CC4E71" w:rsidP="003D0024">
      <w:pPr>
        <w:ind w:left="142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8C5C52">
        <w:rPr>
          <w:rFonts w:ascii="Garamond" w:hAnsi="Garamond"/>
          <w:b/>
          <w:bCs/>
          <w:sz w:val="24"/>
          <w:szCs w:val="24"/>
          <w:u w:val="single"/>
        </w:rPr>
        <w:t xml:space="preserve">GRIGLIA DI VALUTAZIONE </w:t>
      </w:r>
    </w:p>
    <w:p w14:paraId="02CCBFF2" w14:textId="1BDED0D1" w:rsidR="00C70FE8" w:rsidRPr="008C5C52" w:rsidRDefault="00CC4E71" w:rsidP="003D002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Garamond" w:hAnsi="Garamond"/>
          <w:b/>
          <w:sz w:val="24"/>
          <w:szCs w:val="24"/>
        </w:rPr>
      </w:pPr>
      <w:r w:rsidRPr="008C5C52">
        <w:rPr>
          <w:rFonts w:ascii="Garamond" w:hAnsi="Garamond"/>
          <w:b/>
          <w:sz w:val="24"/>
          <w:szCs w:val="24"/>
        </w:rPr>
        <w:t xml:space="preserve">FIGURA: </w:t>
      </w:r>
      <w:r w:rsidR="00C70FE8" w:rsidRPr="008C5C52">
        <w:rPr>
          <w:rFonts w:ascii="Garamond" w:hAnsi="Garamond"/>
          <w:b/>
          <w:sz w:val="24"/>
          <w:szCs w:val="24"/>
        </w:rPr>
        <w:t xml:space="preserve">DOCENTE MADRELINGUA ESPERTO – POTENZIAMENTO DELLE COMPETENZE LINGUISTICHE E METODOLOGICHE DEI DOCENTI IN SERVIZIO – </w:t>
      </w:r>
      <w:r w:rsidR="00C70FE8" w:rsidRPr="008C5C52">
        <w:rPr>
          <w:rFonts w:ascii="Garamond" w:hAnsi="Garamond" w:cs="Calibri"/>
          <w:b/>
          <w:bCs/>
          <w:iCs/>
          <w:sz w:val="24"/>
          <w:szCs w:val="24"/>
          <w:lang w:eastAsia="it-IT"/>
        </w:rPr>
        <w:t>Intervento B (DM 65/2023) “DEDALO” INGLESE ADULTI B2 C1 CLIL</w:t>
      </w:r>
    </w:p>
    <w:p w14:paraId="68A94111" w14:textId="03EC50A7" w:rsidR="00CC4E71" w:rsidRPr="008C5C52" w:rsidRDefault="00CC4E71" w:rsidP="003D0024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/>
          <w:bCs/>
          <w:sz w:val="24"/>
          <w:szCs w:val="24"/>
        </w:rPr>
      </w:pPr>
      <w:r w:rsidRPr="008C5C52">
        <w:rPr>
          <w:rFonts w:ascii="Garamond" w:hAnsi="Garamond"/>
          <w:bCs/>
          <w:sz w:val="24"/>
          <w:szCs w:val="24"/>
        </w:rPr>
        <w:t>COGNOME E NOME DEL CANDIDATO: __________________________________________________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1559"/>
        <w:gridCol w:w="1276"/>
        <w:gridCol w:w="1843"/>
      </w:tblGrid>
      <w:tr w:rsidR="00CC4E71" w:rsidRPr="008C5C52" w14:paraId="426CB4B4" w14:textId="77777777" w:rsidTr="00030A6E">
        <w:trPr>
          <w:trHeight w:val="103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21A3E" w14:textId="69550DE4" w:rsidR="00CC4E71" w:rsidRPr="008C5C52" w:rsidRDefault="00CC4E71" w:rsidP="003D0024">
            <w:pPr>
              <w:ind w:left="142"/>
              <w:jc w:val="both"/>
              <w:rPr>
                <w:rFonts w:ascii="Garamond" w:eastAsia="Garamond" w:hAnsi="Garamond" w:cs="Garamond"/>
                <w:color w:val="FF0000"/>
                <w:sz w:val="24"/>
                <w:szCs w:val="24"/>
                <w:lang w:val="en-US" w:eastAsia="it-IT" w:bidi="it-IT"/>
              </w:rPr>
            </w:pPr>
            <w:bookmarkStart w:id="0" w:name="_Hlk31021602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59A08" w14:textId="77777777" w:rsidR="00CC4E71" w:rsidRPr="008C5C52" w:rsidRDefault="00CC4E71" w:rsidP="003D0024">
            <w:pPr>
              <w:ind w:left="142"/>
              <w:jc w:val="center"/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</w:pPr>
            <w:proofErr w:type="spellStart"/>
            <w:r w:rsidRPr="008C5C52"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  <w:t>Valutazione</w:t>
            </w:r>
            <w:proofErr w:type="spellEnd"/>
            <w:r w:rsidRPr="008C5C52"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  <w:t>unitaria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31920" w14:textId="77777777" w:rsidR="00CC4E71" w:rsidRPr="008C5C52" w:rsidRDefault="00CC4E71" w:rsidP="003D0024">
            <w:pPr>
              <w:ind w:left="142"/>
              <w:jc w:val="center"/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</w:pPr>
            <w:r w:rsidRPr="008C5C52"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  <w:t>Max (</w:t>
            </w:r>
            <w:proofErr w:type="spellStart"/>
            <w:r w:rsidRPr="008C5C52"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  <w:t>valutazione</w:t>
            </w:r>
            <w:proofErr w:type="spellEnd"/>
            <w:r w:rsidRPr="008C5C52"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  <w:t>complessiva</w:t>
            </w:r>
            <w:proofErr w:type="spellEnd"/>
            <w:r w:rsidRPr="008C5C52"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8989" w14:textId="77777777" w:rsidR="00CC4E71" w:rsidRPr="008C5C52" w:rsidRDefault="00CC4E71" w:rsidP="003D0024">
            <w:pPr>
              <w:ind w:left="142"/>
              <w:jc w:val="center"/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</w:pPr>
            <w:proofErr w:type="spellStart"/>
            <w:r w:rsidRPr="008C5C52"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  <w:t>Autovalutazione</w:t>
            </w:r>
            <w:proofErr w:type="spellEnd"/>
            <w:r w:rsidRPr="008C5C52"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  <w:t xml:space="preserve"> del </w:t>
            </w:r>
            <w:proofErr w:type="spellStart"/>
            <w:r w:rsidRPr="008C5C52"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  <w:t>candidato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A42D59" w14:textId="77777777" w:rsidR="00CC4E71" w:rsidRPr="008C5C52" w:rsidRDefault="00CC4E71" w:rsidP="003D0024">
            <w:pPr>
              <w:ind w:left="142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C5C52">
              <w:rPr>
                <w:rFonts w:ascii="Garamond" w:hAnsi="Garamond"/>
                <w:b/>
                <w:bCs/>
                <w:sz w:val="24"/>
                <w:szCs w:val="24"/>
              </w:rPr>
              <w:t>Validazione della Commissione</w:t>
            </w:r>
          </w:p>
        </w:tc>
      </w:tr>
      <w:tr w:rsidR="00CC4E71" w:rsidRPr="008C5C52" w14:paraId="6CA9C901" w14:textId="77777777" w:rsidTr="00030A6E">
        <w:trPr>
          <w:trHeight w:val="417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D4384" w14:textId="03490C3E" w:rsidR="00CC4E71" w:rsidRPr="008C5C52" w:rsidRDefault="008C5C52" w:rsidP="003D0024">
            <w:pPr>
              <w:ind w:left="142"/>
              <w:jc w:val="center"/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  <w:t xml:space="preserve">                                                            </w:t>
            </w:r>
            <w:r w:rsidR="00CC4E71" w:rsidRPr="008C5C52">
              <w:rPr>
                <w:rFonts w:ascii="Garamond" w:eastAsia="Garamond" w:hAnsi="Garamond" w:cs="Garamond"/>
                <w:b/>
                <w:sz w:val="24"/>
                <w:szCs w:val="24"/>
                <w:lang w:val="en-US" w:eastAsia="it-IT" w:bidi="it-IT"/>
              </w:rPr>
              <w:t>TITOLI CULTURALI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0EE6" w14:textId="77777777" w:rsidR="00CC4E71" w:rsidRPr="008C5C52" w:rsidRDefault="00CC4E71" w:rsidP="003D0024">
            <w:pPr>
              <w:ind w:left="142"/>
              <w:jc w:val="center"/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EC4F45" w14:textId="77777777" w:rsidR="00CC4E71" w:rsidRPr="008C5C52" w:rsidRDefault="00CC4E71" w:rsidP="003D0024">
            <w:pPr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EC4164" w:rsidRPr="008C5C52" w14:paraId="0918A21F" w14:textId="77777777" w:rsidTr="00030A6E">
        <w:trPr>
          <w:trHeight w:val="62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1B62" w14:textId="4E80E0AB" w:rsidR="00EC4164" w:rsidRPr="008C5C52" w:rsidRDefault="00EC4164" w:rsidP="003D0024">
            <w:pPr>
              <w:ind w:left="142"/>
              <w:jc w:val="both"/>
              <w:rPr>
                <w:rFonts w:ascii="Garamond" w:hAnsi="Garamond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Diploma di Laurea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specifica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lingue o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letterature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straniere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(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Quadriennale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o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specialistica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/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magistrale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4475C" w14:textId="77777777" w:rsidR="00EC4164" w:rsidRPr="008C5C52" w:rsidRDefault="00EC4164" w:rsidP="003D0024">
            <w:pPr>
              <w:ind w:left="142"/>
              <w:jc w:val="center"/>
              <w:rPr>
                <w:rFonts w:ascii="Garamond" w:hAnsi="Garamond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p. 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5635" w14:textId="77777777" w:rsidR="00EC4164" w:rsidRPr="008C5C52" w:rsidRDefault="00EC4164" w:rsidP="003D0024">
            <w:pPr>
              <w:snapToGrid w:val="0"/>
              <w:ind w:left="142"/>
              <w:jc w:val="both"/>
              <w:rPr>
                <w:rFonts w:ascii="Garamond" w:hAnsi="Garamond"/>
                <w:spacing w:val="-6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(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si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valuta un solo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titolo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1B88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96E695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EC4164" w:rsidRPr="008C5C52" w14:paraId="10DDADEC" w14:textId="77777777" w:rsidTr="00030A6E">
        <w:trPr>
          <w:trHeight w:val="41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03763" w14:textId="178BFA37" w:rsidR="00EC4164" w:rsidRPr="008C5C52" w:rsidRDefault="00EC4164" w:rsidP="003D0024">
            <w:pPr>
              <w:ind w:left="142"/>
              <w:jc w:val="both"/>
              <w:rPr>
                <w:rFonts w:ascii="Garamond" w:hAnsi="Garamond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Laurea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triennale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specifica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lingue o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letterature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straniere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-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Punteggio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non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cumulabile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con il punto A se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si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tratta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della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stessa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classe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di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laurea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98651" w14:textId="77777777" w:rsidR="00EC4164" w:rsidRPr="008C5C52" w:rsidRDefault="00EC4164" w:rsidP="003D0024">
            <w:pPr>
              <w:ind w:left="142"/>
              <w:jc w:val="center"/>
              <w:rPr>
                <w:rFonts w:ascii="Garamond" w:hAnsi="Garamond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p.3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2917D" w14:textId="77777777" w:rsidR="00EC4164" w:rsidRPr="008C5C52" w:rsidRDefault="00EC4164" w:rsidP="003D0024">
            <w:pPr>
              <w:snapToGrid w:val="0"/>
              <w:ind w:left="142"/>
              <w:jc w:val="both"/>
              <w:rPr>
                <w:rFonts w:ascii="Garamond" w:hAnsi="Garamond"/>
                <w:spacing w:val="-6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(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si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valuta un solo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titolo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purchè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diverso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da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quello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indicato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al punto 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4DDD" w14:textId="77777777" w:rsidR="00EC4164" w:rsidRPr="008C5C52" w:rsidRDefault="00EC4164" w:rsidP="003D0024">
            <w:pPr>
              <w:snapToGrid w:val="0"/>
              <w:ind w:left="142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0BEF07" w14:textId="77777777" w:rsidR="00EC4164" w:rsidRPr="008C5C52" w:rsidRDefault="00EC4164" w:rsidP="003D0024">
            <w:pPr>
              <w:snapToGrid w:val="0"/>
              <w:ind w:left="142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EC4164" w:rsidRPr="008C5C52" w14:paraId="72C52C98" w14:textId="77777777" w:rsidTr="00030A6E">
        <w:trPr>
          <w:trHeight w:val="41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74736" w14:textId="7567FAB4" w:rsidR="00EC4164" w:rsidRPr="008C5C52" w:rsidRDefault="00EC4164" w:rsidP="003D0024">
            <w:pPr>
              <w:ind w:left="142"/>
              <w:jc w:val="both"/>
              <w:rPr>
                <w:rFonts w:ascii="Garamond" w:hAnsi="Garamond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Corsi di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perfezionamento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o Master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annuali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post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laurea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coerenti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con la lingua</w:t>
            </w:r>
            <w:r w:rsidR="008C5C52"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o la </w:t>
            </w:r>
            <w:proofErr w:type="spellStart"/>
            <w:r w:rsidR="008C5C52"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metodologia</w:t>
            </w:r>
            <w:proofErr w:type="spellEnd"/>
            <w:r w:rsidR="008C5C52"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(CLIL) </w:t>
            </w: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in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questione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3B3FD" w14:textId="77777777" w:rsidR="00EC4164" w:rsidRPr="008C5C52" w:rsidRDefault="00EC4164" w:rsidP="003D0024">
            <w:pPr>
              <w:ind w:left="142"/>
              <w:jc w:val="center"/>
              <w:rPr>
                <w:rFonts w:ascii="Garamond" w:hAnsi="Garamond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p. 1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CD4C9" w14:textId="77777777" w:rsidR="00EC4164" w:rsidRPr="008C5C52" w:rsidRDefault="00EC4164" w:rsidP="003D0024">
            <w:pPr>
              <w:snapToGrid w:val="0"/>
              <w:ind w:left="142"/>
              <w:jc w:val="both"/>
              <w:rPr>
                <w:rFonts w:ascii="Garamond" w:hAnsi="Garamond"/>
                <w:spacing w:val="-6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(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si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valuta un solo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titolo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C2817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6AEAF8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EC4164" w:rsidRPr="008C5C52" w14:paraId="63E8368F" w14:textId="77777777" w:rsidTr="00030A6E">
        <w:trPr>
          <w:trHeight w:val="2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CB0D8" w14:textId="5384F168" w:rsidR="00EC4164" w:rsidRPr="008C5C52" w:rsidRDefault="00EC4164" w:rsidP="003D0024">
            <w:pPr>
              <w:ind w:left="142"/>
              <w:jc w:val="both"/>
              <w:rPr>
                <w:rFonts w:ascii="Garamond" w:hAnsi="Garamond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Corsi di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perfezionamento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o Master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biennali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post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laurea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 o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dottorati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di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ricerca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coerenti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con la lingua</w:t>
            </w:r>
            <w:r w:rsidR="008C5C52"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o la </w:t>
            </w:r>
            <w:proofErr w:type="spellStart"/>
            <w:r w:rsidR="008C5C52"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metodologia</w:t>
            </w:r>
            <w:proofErr w:type="spellEnd"/>
            <w:r w:rsidR="008C5C52"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(CLIL)</w:t>
            </w: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in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questione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8F80E" w14:textId="77777777" w:rsidR="00EC4164" w:rsidRPr="008C5C52" w:rsidRDefault="00EC4164" w:rsidP="003D0024">
            <w:pPr>
              <w:ind w:left="142"/>
              <w:jc w:val="center"/>
              <w:rPr>
                <w:rFonts w:ascii="Garamond" w:hAnsi="Garamond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p.2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103A9" w14:textId="77777777" w:rsidR="00EC4164" w:rsidRPr="008C5C52" w:rsidRDefault="00EC4164" w:rsidP="003D0024">
            <w:pPr>
              <w:snapToGrid w:val="0"/>
              <w:ind w:left="142"/>
              <w:jc w:val="both"/>
              <w:rPr>
                <w:rFonts w:ascii="Garamond" w:hAnsi="Garamond"/>
                <w:spacing w:val="-6"/>
                <w:sz w:val="24"/>
                <w:szCs w:val="24"/>
              </w:rPr>
            </w:pP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si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valuta un solo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titolo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62451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9BFA8F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EC4164" w:rsidRPr="008C5C52" w14:paraId="47EA2B31" w14:textId="77777777" w:rsidTr="00030A6E">
        <w:trPr>
          <w:trHeight w:val="2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1FA78" w14:textId="5CDD7A1B" w:rsidR="00EC4164" w:rsidRPr="008C5C52" w:rsidRDefault="00EC4164" w:rsidP="003D0024">
            <w:pPr>
              <w:ind w:left="142"/>
              <w:jc w:val="both"/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</w:pP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Altri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corsi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di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formazione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coerenti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con la lingua</w:t>
            </w:r>
            <w:r w:rsidR="008C5C52"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o la </w:t>
            </w:r>
            <w:proofErr w:type="spellStart"/>
            <w:r w:rsidR="008C5C52"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metodologia</w:t>
            </w:r>
            <w:proofErr w:type="spellEnd"/>
            <w:r w:rsidR="008C5C52"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(CLIL) </w:t>
            </w: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del modulo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prescelto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(24 CFU)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2A45C" w14:textId="69420B69" w:rsidR="00EC4164" w:rsidRPr="008C5C52" w:rsidRDefault="00EC4164" w:rsidP="003D0024">
            <w:pPr>
              <w:ind w:left="142"/>
              <w:jc w:val="center"/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p.1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444D" w14:textId="5662EEA1" w:rsidR="00EC4164" w:rsidRPr="008C5C52" w:rsidRDefault="00EC4164" w:rsidP="003D0024">
            <w:pPr>
              <w:snapToGrid w:val="0"/>
              <w:ind w:left="142"/>
              <w:jc w:val="both"/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per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corso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fino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ad un max di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punti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10083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D6074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EC4164" w:rsidRPr="008C5C52" w14:paraId="380869E9" w14:textId="77777777" w:rsidTr="00030A6E">
        <w:trPr>
          <w:trHeight w:val="81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F5E3E" w14:textId="1C7C3555" w:rsidR="00EC4164" w:rsidRPr="008C5C52" w:rsidRDefault="00EC4164" w:rsidP="003D0024">
            <w:pPr>
              <w:ind w:left="142"/>
              <w:jc w:val="both"/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</w:pP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Certificazione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di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competenze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informatiche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Eipass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ECDL</w:t>
            </w:r>
            <w:r w:rsidR="008C5C52"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, ICDL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F2ABE" w14:textId="77777777" w:rsidR="00EC4164" w:rsidRPr="008C5C52" w:rsidRDefault="00EC4164" w:rsidP="003D0024">
            <w:pPr>
              <w:ind w:left="142"/>
              <w:jc w:val="center"/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p.1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79A09" w14:textId="77777777" w:rsidR="00EC4164" w:rsidRPr="008C5C52" w:rsidRDefault="00EC4164" w:rsidP="003D0024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(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si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valutano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fino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a 3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titoli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D0B09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FD21DA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CC4E71" w:rsidRPr="008C5C52" w14:paraId="1738CB77" w14:textId="77777777" w:rsidTr="00030A6E">
        <w:trPr>
          <w:trHeight w:val="160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5D3CE96" w14:textId="77777777" w:rsidR="00CC4E71" w:rsidRPr="008C5C52" w:rsidRDefault="00CC4E71" w:rsidP="003D0024">
            <w:pPr>
              <w:ind w:left="142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8C5C52">
              <w:rPr>
                <w:rFonts w:ascii="Garamond" w:hAnsi="Garamond"/>
                <w:b/>
                <w:bCs/>
                <w:sz w:val="24"/>
                <w:szCs w:val="24"/>
              </w:rPr>
              <w:lastRenderedPageBreak/>
              <w:t>TOTALE TITOLI CULTURALI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9A91A26" w14:textId="6BC562EC" w:rsidR="00CC4E71" w:rsidRPr="008C5C52" w:rsidRDefault="00CC4E71" w:rsidP="003D0024">
            <w:pPr>
              <w:snapToGrid w:val="0"/>
              <w:ind w:left="142"/>
              <w:jc w:val="both"/>
              <w:rPr>
                <w:rFonts w:ascii="Garamond" w:hAnsi="Garamond"/>
                <w:b/>
                <w:bCs/>
                <w:spacing w:val="-8"/>
                <w:sz w:val="24"/>
                <w:szCs w:val="24"/>
              </w:rPr>
            </w:pPr>
            <w:r w:rsidRPr="008C5C52">
              <w:rPr>
                <w:rFonts w:ascii="Garamond" w:hAnsi="Garamond"/>
                <w:b/>
                <w:bCs/>
                <w:spacing w:val="-8"/>
                <w:sz w:val="24"/>
                <w:szCs w:val="24"/>
              </w:rPr>
              <w:t xml:space="preserve">(MAX </w:t>
            </w:r>
            <w:r w:rsidR="007D5B68" w:rsidRPr="008C5C52">
              <w:rPr>
                <w:rFonts w:ascii="Garamond" w:hAnsi="Garamond"/>
                <w:b/>
                <w:bCs/>
                <w:spacing w:val="-8"/>
                <w:sz w:val="24"/>
                <w:szCs w:val="24"/>
              </w:rPr>
              <w:t>1</w:t>
            </w:r>
            <w:r w:rsidR="008C5C52">
              <w:rPr>
                <w:rFonts w:ascii="Garamond" w:hAnsi="Garamond"/>
                <w:b/>
                <w:bCs/>
                <w:spacing w:val="-8"/>
                <w:sz w:val="24"/>
                <w:szCs w:val="24"/>
              </w:rPr>
              <w:t>6</w:t>
            </w:r>
            <w:r w:rsidRPr="008C5C52">
              <w:rPr>
                <w:rFonts w:ascii="Garamond" w:hAnsi="Garamond"/>
                <w:b/>
                <w:bCs/>
                <w:spacing w:val="-8"/>
                <w:sz w:val="24"/>
                <w:szCs w:val="24"/>
              </w:rPr>
              <w:t xml:space="preserve"> PT)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5CEC7D" w14:textId="77777777" w:rsidR="00CC4E71" w:rsidRPr="008C5C52" w:rsidRDefault="00CC4E71" w:rsidP="003D0024">
            <w:pPr>
              <w:snapToGrid w:val="0"/>
              <w:ind w:left="142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9C0A75" w14:textId="77777777" w:rsidR="00CC4E71" w:rsidRPr="008C5C52" w:rsidRDefault="00CC4E71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  <w:p w14:paraId="7003E14B" w14:textId="77777777" w:rsidR="008C5C52" w:rsidRPr="008C5C52" w:rsidRDefault="008C5C52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  <w:p w14:paraId="12E9323B" w14:textId="77777777" w:rsidR="008C5C52" w:rsidRPr="008C5C52" w:rsidRDefault="008C5C52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CC4E71" w:rsidRPr="008C5C52" w14:paraId="1B2CB9BB" w14:textId="77777777" w:rsidTr="00030A6E">
        <w:trPr>
          <w:trHeight w:val="77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25963" w14:textId="77777777" w:rsidR="00CC4E71" w:rsidRPr="008C5C52" w:rsidRDefault="00CC4E71" w:rsidP="003D0024">
            <w:pPr>
              <w:ind w:left="142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8C5C52">
              <w:rPr>
                <w:rFonts w:ascii="Garamond" w:hAnsi="Garamond"/>
                <w:b/>
                <w:bCs/>
                <w:sz w:val="24"/>
                <w:szCs w:val="24"/>
              </w:rPr>
              <w:t>TITOLI PROFESSIONALI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1DE8" w14:textId="77777777" w:rsidR="00CC4E71" w:rsidRPr="008C5C52" w:rsidRDefault="00CC4E71" w:rsidP="003D0024">
            <w:pPr>
              <w:ind w:left="142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641956" w14:textId="77777777" w:rsidR="00CC4E71" w:rsidRPr="008C5C52" w:rsidRDefault="00CC4E71" w:rsidP="003D0024">
            <w:pPr>
              <w:ind w:left="142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EC4164" w:rsidRPr="008C5C52" w14:paraId="561730F2" w14:textId="77777777" w:rsidTr="00030A6E">
        <w:trPr>
          <w:trHeight w:val="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E0B56" w14:textId="5803062F" w:rsidR="00EC4164" w:rsidRPr="008C5C52" w:rsidRDefault="00EC4164" w:rsidP="003D0024">
            <w:pPr>
              <w:ind w:left="142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Pregresse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esperienze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di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docenza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come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esperto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in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progetti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formativi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coerenti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 con la lingua</w:t>
            </w:r>
            <w:r w:rsidR="008C5C52"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o la </w:t>
            </w:r>
            <w:proofErr w:type="spellStart"/>
            <w:r w:rsidR="008C5C52"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metodologia</w:t>
            </w:r>
            <w:proofErr w:type="spellEnd"/>
            <w:r w:rsidR="008C5C52"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(CLIL) </w:t>
            </w: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in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questione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(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della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durata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di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almeno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30 ore)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5A048" w14:textId="77777777" w:rsidR="00EC4164" w:rsidRPr="008C5C52" w:rsidRDefault="00EC4164" w:rsidP="003D0024">
            <w:pPr>
              <w:ind w:left="142"/>
              <w:jc w:val="center"/>
              <w:rPr>
                <w:rFonts w:ascii="Garamond" w:hAnsi="Garamond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p. 1 per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esperienza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2D348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pacing w:val="-6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(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fino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a max 4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punti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044ED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114C9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EC4164" w:rsidRPr="008C5C52" w14:paraId="71F3612B" w14:textId="77777777" w:rsidTr="00030A6E">
        <w:trPr>
          <w:trHeight w:val="35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D8A28" w14:textId="6B312184" w:rsidR="00EC4164" w:rsidRPr="008C5C52" w:rsidRDefault="00EC4164" w:rsidP="003D0024">
            <w:pPr>
              <w:ind w:left="142"/>
              <w:jc w:val="both"/>
              <w:rPr>
                <w:rFonts w:ascii="Garamond" w:hAnsi="Garamond"/>
                <w:sz w:val="24"/>
                <w:szCs w:val="24"/>
              </w:rPr>
            </w:pP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Esperienze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di Tutor o figure di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coordinamento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in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progetti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PON</w:t>
            </w:r>
            <w:r w:rsidR="008C5C52"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, POR, PNRR</w:t>
            </w: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o di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similare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tipologia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(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della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durata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di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almeno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30 ore).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9FCFE" w14:textId="77777777" w:rsidR="00EC4164" w:rsidRPr="008C5C52" w:rsidRDefault="00EC4164" w:rsidP="003D0024">
            <w:pPr>
              <w:ind w:left="142"/>
              <w:jc w:val="center"/>
              <w:rPr>
                <w:rFonts w:ascii="Garamond" w:hAnsi="Garamond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p.0,5  per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esperienza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B7BA9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pacing w:val="-6"/>
                <w:sz w:val="24"/>
                <w:szCs w:val="24"/>
              </w:rPr>
            </w:pPr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(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fino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 xml:space="preserve"> a max 2 </w:t>
            </w:r>
            <w:proofErr w:type="spellStart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punti</w:t>
            </w:r>
            <w:proofErr w:type="spellEnd"/>
            <w:r w:rsidRPr="008C5C52">
              <w:rPr>
                <w:rFonts w:ascii="Garamond" w:eastAsia="Garamond" w:hAnsi="Garamond" w:cs="Garamond"/>
                <w:sz w:val="24"/>
                <w:szCs w:val="24"/>
                <w:lang w:val="en-US" w:eastAsia="it-IT" w:bidi="it-IT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BEA3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954E8D" w14:textId="77777777" w:rsidR="00EC4164" w:rsidRPr="008C5C52" w:rsidRDefault="00EC4164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CC4E71" w:rsidRPr="008C5C52" w14:paraId="2BC13261" w14:textId="77777777" w:rsidTr="00030A6E">
        <w:trPr>
          <w:trHeight w:val="173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1C0AAFC" w14:textId="77777777" w:rsidR="00CC4E71" w:rsidRPr="008C5C52" w:rsidRDefault="00CC4E71" w:rsidP="003D0024">
            <w:pPr>
              <w:snapToGrid w:val="0"/>
              <w:ind w:left="142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C4E60" w14:textId="1D24181D" w:rsidR="00CC4E71" w:rsidRPr="008C5C52" w:rsidRDefault="00CC4E71" w:rsidP="003D0024">
            <w:pPr>
              <w:snapToGrid w:val="0"/>
              <w:ind w:left="142"/>
              <w:rPr>
                <w:rFonts w:ascii="Garamond" w:hAnsi="Garamond"/>
                <w:b/>
                <w:sz w:val="24"/>
                <w:szCs w:val="24"/>
              </w:rPr>
            </w:pPr>
            <w:r w:rsidRPr="008C5C52">
              <w:rPr>
                <w:rFonts w:ascii="Garamond" w:hAnsi="Garamond"/>
                <w:b/>
                <w:bCs/>
                <w:spacing w:val="-8"/>
                <w:sz w:val="24"/>
                <w:szCs w:val="24"/>
              </w:rPr>
              <w:t xml:space="preserve">(MAX </w:t>
            </w:r>
            <w:r w:rsidR="008C5C52">
              <w:rPr>
                <w:rFonts w:ascii="Garamond" w:hAnsi="Garamond"/>
                <w:b/>
                <w:bCs/>
                <w:spacing w:val="-8"/>
                <w:sz w:val="24"/>
                <w:szCs w:val="24"/>
              </w:rPr>
              <w:t>6</w:t>
            </w:r>
            <w:r w:rsidRPr="008C5C52">
              <w:rPr>
                <w:rFonts w:ascii="Garamond" w:hAnsi="Garamond"/>
                <w:b/>
                <w:bCs/>
                <w:spacing w:val="-8"/>
                <w:sz w:val="24"/>
                <w:szCs w:val="24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A7FF" w14:textId="77777777" w:rsidR="00CC4E71" w:rsidRPr="008C5C52" w:rsidRDefault="00CC4E71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C4A37F" w14:textId="77777777" w:rsidR="00CC4E71" w:rsidRPr="008C5C52" w:rsidRDefault="00CC4E71" w:rsidP="003D0024">
            <w:pPr>
              <w:snapToGrid w:val="0"/>
              <w:ind w:left="142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bookmarkEnd w:id="0"/>
      <w:tr w:rsidR="00030A6E" w:rsidRPr="00030A6E" w14:paraId="708A04A2" w14:textId="77777777" w:rsidTr="00030A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11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9250C" w14:textId="77777777" w:rsidR="00030A6E" w:rsidRPr="00030A6E" w:rsidRDefault="00030A6E" w:rsidP="00030A6E">
            <w:pPr>
              <w:ind w:left="142"/>
              <w:rPr>
                <w:rFonts w:ascii="Garamond" w:hAnsi="Garamond"/>
                <w:lang w:val="en-US"/>
              </w:rPr>
            </w:pPr>
            <w:r w:rsidRPr="00030A6E">
              <w:rPr>
                <w:rFonts w:ascii="Garamond" w:hAnsi="Garamond"/>
                <w:b/>
                <w:lang w:val="en-US"/>
              </w:rPr>
              <w:t>PROPOSTA PROGETTUALE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F2116" w14:textId="77777777" w:rsidR="00030A6E" w:rsidRPr="00030A6E" w:rsidRDefault="00030A6E" w:rsidP="00030A6E">
            <w:pPr>
              <w:ind w:left="142"/>
              <w:jc w:val="center"/>
              <w:rPr>
                <w:rFonts w:ascii="Garamond" w:hAnsi="Garamond"/>
                <w:lang w:val="en-US"/>
              </w:rPr>
            </w:pP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Valutazione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unitaria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554020" w14:textId="77777777" w:rsidR="00030A6E" w:rsidRPr="00030A6E" w:rsidRDefault="00030A6E" w:rsidP="00030A6E">
            <w:pPr>
              <w:ind w:left="142"/>
              <w:jc w:val="center"/>
              <w:rPr>
                <w:rFonts w:ascii="Garamond" w:hAnsi="Garamond"/>
                <w:lang w:val="en-US"/>
              </w:rPr>
            </w:pP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Validazione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della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Commissione</w:t>
            </w:r>
            <w:proofErr w:type="spellEnd"/>
          </w:p>
        </w:tc>
      </w:tr>
      <w:tr w:rsidR="00030A6E" w:rsidRPr="00030A6E" w14:paraId="30893301" w14:textId="77777777" w:rsidTr="00030A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77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0A219" w14:textId="77777777" w:rsidR="00030A6E" w:rsidRPr="00030A6E" w:rsidRDefault="00030A6E" w:rsidP="00030A6E">
            <w:pPr>
              <w:ind w:left="142"/>
              <w:rPr>
                <w:rFonts w:ascii="Garamond" w:hAnsi="Garamond"/>
                <w:lang w:val="en-US"/>
              </w:rPr>
            </w:pP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Coerenza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della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proposta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presentata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rispetto alle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necessità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progettuali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7A4F9" w14:textId="77777777" w:rsidR="00030A6E" w:rsidRPr="00030A6E" w:rsidRDefault="00030A6E" w:rsidP="00030A6E">
            <w:pPr>
              <w:ind w:left="142"/>
              <w:rPr>
                <w:rFonts w:ascii="Garamond" w:hAnsi="Garamond"/>
                <w:b/>
                <w:bCs/>
                <w:lang w:val="en-US"/>
              </w:rPr>
            </w:pPr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(da 3 </w:t>
            </w:r>
            <w:proofErr w:type="gramStart"/>
            <w:r w:rsidRPr="00030A6E">
              <w:rPr>
                <w:rFonts w:ascii="Garamond" w:hAnsi="Garamond"/>
                <w:b/>
                <w:bCs/>
                <w:lang w:val="en-US"/>
              </w:rPr>
              <w:t>a</w:t>
            </w:r>
            <w:proofErr w:type="gram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8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punti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40C317" w14:textId="77777777" w:rsidR="00030A6E" w:rsidRPr="00030A6E" w:rsidRDefault="00030A6E" w:rsidP="00030A6E">
            <w:pPr>
              <w:ind w:left="142"/>
              <w:rPr>
                <w:rFonts w:ascii="Garamond" w:hAnsi="Garamond"/>
                <w:lang w:val="en-US"/>
              </w:rPr>
            </w:pPr>
          </w:p>
        </w:tc>
      </w:tr>
      <w:tr w:rsidR="00030A6E" w:rsidRPr="00030A6E" w14:paraId="1344AB61" w14:textId="77777777" w:rsidTr="00030A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68B8D" w14:textId="77777777" w:rsidR="00030A6E" w:rsidRPr="00030A6E" w:rsidRDefault="00030A6E" w:rsidP="00030A6E">
            <w:pPr>
              <w:ind w:left="142"/>
              <w:rPr>
                <w:rFonts w:ascii="Garamond" w:hAnsi="Garamond"/>
                <w:b/>
                <w:bCs/>
                <w:lang w:val="en-US"/>
              </w:rPr>
            </w:pP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Qualità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degli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aspetti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organizzativi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delle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fasi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progettuali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e di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accompagnamento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46010" w14:textId="77777777" w:rsidR="00030A6E" w:rsidRPr="00030A6E" w:rsidRDefault="00030A6E" w:rsidP="00030A6E">
            <w:pPr>
              <w:ind w:left="142"/>
              <w:rPr>
                <w:rFonts w:ascii="Garamond" w:hAnsi="Garamond"/>
                <w:b/>
                <w:bCs/>
                <w:lang w:val="en-US"/>
              </w:rPr>
            </w:pPr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(da 3 </w:t>
            </w:r>
            <w:proofErr w:type="gramStart"/>
            <w:r w:rsidRPr="00030A6E">
              <w:rPr>
                <w:rFonts w:ascii="Garamond" w:hAnsi="Garamond"/>
                <w:b/>
                <w:bCs/>
                <w:lang w:val="en-US"/>
              </w:rPr>
              <w:t>a</w:t>
            </w:r>
            <w:proofErr w:type="gram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8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punti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76165B" w14:textId="77777777" w:rsidR="00030A6E" w:rsidRPr="00030A6E" w:rsidRDefault="00030A6E" w:rsidP="00030A6E">
            <w:pPr>
              <w:ind w:left="142"/>
              <w:rPr>
                <w:rFonts w:ascii="Garamond" w:hAnsi="Garamond"/>
                <w:lang w:val="en-US"/>
              </w:rPr>
            </w:pPr>
          </w:p>
        </w:tc>
      </w:tr>
      <w:tr w:rsidR="00030A6E" w:rsidRPr="00030A6E" w14:paraId="0F881E9F" w14:textId="77777777" w:rsidTr="00030A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05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F67B4" w14:textId="77777777" w:rsidR="00030A6E" w:rsidRPr="00030A6E" w:rsidRDefault="00030A6E" w:rsidP="00030A6E">
            <w:pPr>
              <w:ind w:left="142"/>
              <w:rPr>
                <w:rFonts w:ascii="Garamond" w:hAnsi="Garamond"/>
                <w:b/>
                <w:bCs/>
                <w:lang w:val="en-US"/>
              </w:rPr>
            </w:pP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Coerenza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organizzativa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delle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fasi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progettuali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e di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accompagnamento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A3875" w14:textId="77777777" w:rsidR="00030A6E" w:rsidRPr="00030A6E" w:rsidRDefault="00030A6E" w:rsidP="00030A6E">
            <w:pPr>
              <w:ind w:left="142"/>
              <w:rPr>
                <w:rFonts w:ascii="Garamond" w:hAnsi="Garamond"/>
                <w:b/>
                <w:bCs/>
                <w:lang w:val="en-US"/>
              </w:rPr>
            </w:pPr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(da 3 </w:t>
            </w:r>
            <w:proofErr w:type="gramStart"/>
            <w:r w:rsidRPr="00030A6E">
              <w:rPr>
                <w:rFonts w:ascii="Garamond" w:hAnsi="Garamond"/>
                <w:b/>
                <w:bCs/>
                <w:lang w:val="en-US"/>
              </w:rPr>
              <w:t>a</w:t>
            </w:r>
            <w:proofErr w:type="gramEnd"/>
            <w:r w:rsidRPr="00030A6E">
              <w:rPr>
                <w:rFonts w:ascii="Garamond" w:hAnsi="Garamond"/>
                <w:b/>
                <w:bCs/>
                <w:lang w:val="en-US"/>
              </w:rPr>
              <w:t xml:space="preserve"> 8 </w:t>
            </w:r>
            <w:proofErr w:type="spellStart"/>
            <w:r w:rsidRPr="00030A6E">
              <w:rPr>
                <w:rFonts w:ascii="Garamond" w:hAnsi="Garamond"/>
                <w:b/>
                <w:bCs/>
                <w:lang w:val="en-US"/>
              </w:rPr>
              <w:t>punti</w:t>
            </w:r>
            <w:proofErr w:type="spellEnd"/>
            <w:r w:rsidRPr="00030A6E">
              <w:rPr>
                <w:rFonts w:ascii="Garamond" w:hAnsi="Garamond"/>
                <w:b/>
                <w:bCs/>
                <w:lang w:val="en-US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84D90F" w14:textId="77777777" w:rsidR="00030A6E" w:rsidRPr="00030A6E" w:rsidRDefault="00030A6E" w:rsidP="00030A6E">
            <w:pPr>
              <w:ind w:left="142"/>
              <w:rPr>
                <w:rFonts w:ascii="Garamond" w:hAnsi="Garamond"/>
                <w:lang w:val="en-US"/>
              </w:rPr>
            </w:pPr>
          </w:p>
        </w:tc>
      </w:tr>
      <w:tr w:rsidR="00030A6E" w:rsidRPr="00030A6E" w14:paraId="0442C5FC" w14:textId="77777777" w:rsidTr="00030A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96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40B6B23" w14:textId="62193C7C" w:rsidR="00030A6E" w:rsidRPr="00030A6E" w:rsidRDefault="00030A6E" w:rsidP="00030A6E">
            <w:pPr>
              <w:ind w:left="142"/>
              <w:rPr>
                <w:rFonts w:ascii="Garamond" w:hAnsi="Garamond"/>
                <w:lang w:val="en-US"/>
              </w:rPr>
            </w:pPr>
            <w:r w:rsidRPr="00030A6E">
              <w:rPr>
                <w:rFonts w:ascii="Garamond" w:hAnsi="Garamond"/>
                <w:b/>
                <w:lang w:val="en-US"/>
              </w:rPr>
              <w:t>TOTALE PROPOSTA PROGETTUALE  - (MAX 24 PUNTI)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A1273" w14:textId="77777777" w:rsidR="00030A6E" w:rsidRPr="00030A6E" w:rsidRDefault="00030A6E" w:rsidP="00030A6E">
            <w:pPr>
              <w:ind w:left="142"/>
              <w:rPr>
                <w:rFonts w:ascii="Garamond" w:hAnsi="Garamond"/>
                <w:lang w:val="en-US"/>
              </w:rPr>
            </w:pPr>
          </w:p>
        </w:tc>
      </w:tr>
      <w:tr w:rsidR="00030A6E" w:rsidRPr="00030A6E" w14:paraId="764E9B64" w14:textId="77777777" w:rsidTr="00030A6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96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B1FFEF" w14:textId="6D22CED0" w:rsidR="00030A6E" w:rsidRPr="00030A6E" w:rsidRDefault="00030A6E" w:rsidP="00030A6E">
            <w:pPr>
              <w:ind w:left="142"/>
              <w:rPr>
                <w:rFonts w:ascii="Garamond" w:hAnsi="Garamond"/>
                <w:b/>
                <w:sz w:val="24"/>
                <w:szCs w:val="24"/>
                <w:lang w:val="en-US"/>
              </w:rPr>
            </w:pPr>
            <w:r w:rsidRPr="00030A6E">
              <w:rPr>
                <w:rFonts w:ascii="Garamond" w:hAnsi="Garamond"/>
                <w:b/>
                <w:sz w:val="24"/>
                <w:szCs w:val="24"/>
                <w:lang w:val="en-US"/>
              </w:rPr>
              <w:t>TOTALE PUNTEGGIO</w:t>
            </w:r>
            <w:r>
              <w:rPr>
                <w:rFonts w:ascii="Garamond" w:hAnsi="Garamond"/>
                <w:b/>
                <w:sz w:val="24"/>
                <w:szCs w:val="24"/>
                <w:lang w:val="en-US"/>
              </w:rPr>
              <w:t>: __________/46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42DD2" w14:textId="77777777" w:rsidR="00030A6E" w:rsidRPr="00030A6E" w:rsidRDefault="00030A6E" w:rsidP="00030A6E">
            <w:pPr>
              <w:ind w:left="142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</w:tbl>
    <w:p w14:paraId="40AC3DD2" w14:textId="77777777" w:rsidR="00030A6E" w:rsidRPr="00030A6E" w:rsidRDefault="00030A6E" w:rsidP="00030A6E">
      <w:pPr>
        <w:ind w:left="142"/>
        <w:rPr>
          <w:rFonts w:ascii="Garamond" w:hAnsi="Garamond"/>
          <w:sz w:val="24"/>
          <w:szCs w:val="24"/>
        </w:rPr>
      </w:pPr>
    </w:p>
    <w:p w14:paraId="2ACC69BF" w14:textId="77777777" w:rsidR="00030A6E" w:rsidRPr="00030A6E" w:rsidRDefault="00030A6E" w:rsidP="00030A6E">
      <w:pPr>
        <w:ind w:left="142"/>
        <w:rPr>
          <w:rFonts w:ascii="Garamond" w:hAnsi="Garamond"/>
          <w:sz w:val="24"/>
          <w:szCs w:val="24"/>
        </w:rPr>
      </w:pPr>
    </w:p>
    <w:p w14:paraId="152292D6" w14:textId="77777777" w:rsidR="00CC4E71" w:rsidRDefault="00CC4E71" w:rsidP="003D0024">
      <w:pPr>
        <w:ind w:left="142"/>
        <w:rPr>
          <w:rFonts w:ascii="Garamond" w:hAnsi="Garamond"/>
          <w:sz w:val="24"/>
          <w:szCs w:val="24"/>
        </w:rPr>
      </w:pPr>
    </w:p>
    <w:p w14:paraId="2F420BCD" w14:textId="77777777" w:rsidR="00030A6E" w:rsidRPr="008C5C52" w:rsidRDefault="00030A6E" w:rsidP="003D0024">
      <w:pPr>
        <w:ind w:left="142"/>
        <w:rPr>
          <w:rFonts w:ascii="Garamond" w:hAnsi="Garamond"/>
          <w:sz w:val="24"/>
          <w:szCs w:val="24"/>
        </w:rPr>
      </w:pPr>
    </w:p>
    <w:p w14:paraId="036C7449" w14:textId="4A924F50" w:rsidR="007D5B68" w:rsidRPr="00A84BEA" w:rsidRDefault="00CC4E71" w:rsidP="003D0024">
      <w:pPr>
        <w:ind w:left="142"/>
        <w:jc w:val="center"/>
        <w:rPr>
          <w:rFonts w:ascii="Garamond" w:hAnsi="Garamond"/>
          <w:sz w:val="24"/>
          <w:szCs w:val="24"/>
        </w:rPr>
      </w:pPr>
      <w:r w:rsidRPr="008C5C52">
        <w:rPr>
          <w:rFonts w:ascii="Garamond" w:hAnsi="Garamond"/>
          <w:sz w:val="24"/>
          <w:szCs w:val="24"/>
        </w:rPr>
        <w:t xml:space="preserve">Data ___________                                 </w:t>
      </w:r>
      <w:r w:rsidR="00F103F2" w:rsidRPr="008C5C52">
        <w:rPr>
          <w:rFonts w:ascii="Garamond" w:hAnsi="Garamond"/>
          <w:sz w:val="24"/>
          <w:szCs w:val="24"/>
        </w:rPr>
        <w:tab/>
      </w:r>
      <w:r w:rsidR="00F103F2" w:rsidRPr="008C5C52">
        <w:rPr>
          <w:rFonts w:ascii="Garamond" w:hAnsi="Garamond"/>
          <w:sz w:val="24"/>
          <w:szCs w:val="24"/>
        </w:rPr>
        <w:tab/>
      </w:r>
      <w:r w:rsidRPr="008C5C52">
        <w:rPr>
          <w:rFonts w:ascii="Garamond" w:hAnsi="Garamond"/>
          <w:sz w:val="24"/>
          <w:szCs w:val="24"/>
        </w:rPr>
        <w:t xml:space="preserve"> Firma  ___________________________________</w:t>
      </w:r>
    </w:p>
    <w:p w14:paraId="4DA36A0B" w14:textId="77777777" w:rsidR="00563939" w:rsidRDefault="00563939" w:rsidP="007229A6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color w:val="000000"/>
          <w:sz w:val="24"/>
          <w:szCs w:val="24"/>
        </w:rPr>
      </w:pPr>
    </w:p>
    <w:p w14:paraId="08B6B5A9" w14:textId="77777777" w:rsidR="00563939" w:rsidRDefault="00563939" w:rsidP="00563939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color w:val="000000"/>
          <w:sz w:val="24"/>
          <w:szCs w:val="24"/>
        </w:rPr>
      </w:pPr>
    </w:p>
    <w:p w14:paraId="2D3414B6" w14:textId="7281B286" w:rsidR="00563939" w:rsidRPr="00563939" w:rsidRDefault="00563939" w:rsidP="00563939">
      <w:pPr>
        <w:autoSpaceDE w:val="0"/>
        <w:autoSpaceDN w:val="0"/>
        <w:adjustRightInd w:val="0"/>
        <w:spacing w:after="0" w:line="240" w:lineRule="auto"/>
        <w:rPr>
          <w:rFonts w:ascii="Garamond" w:hAnsi="Garamond" w:cs="Calibri"/>
          <w:b/>
          <w:bCs/>
          <w:color w:val="000000"/>
          <w:sz w:val="20"/>
          <w:szCs w:val="20"/>
          <w:u w:val="single"/>
        </w:rPr>
      </w:pPr>
      <w:r w:rsidRPr="00563939">
        <w:rPr>
          <w:rFonts w:ascii="Garamond" w:hAnsi="Garamond" w:cs="Calibri"/>
          <w:b/>
          <w:bCs/>
          <w:color w:val="000000"/>
          <w:sz w:val="20"/>
          <w:szCs w:val="20"/>
        </w:rPr>
        <w:lastRenderedPageBreak/>
        <w:t xml:space="preserve">                        </w:t>
      </w:r>
      <w:r w:rsidR="007229A6">
        <w:rPr>
          <w:rFonts w:ascii="Garamond" w:hAnsi="Garamond" w:cs="Calibri"/>
          <w:b/>
          <w:bCs/>
          <w:color w:val="000000"/>
          <w:sz w:val="20"/>
          <w:szCs w:val="20"/>
        </w:rPr>
        <w:t xml:space="preserve">                           </w:t>
      </w:r>
      <w:r w:rsidRPr="00563939">
        <w:rPr>
          <w:rFonts w:ascii="Garamond" w:hAnsi="Garamond" w:cs="Calibri"/>
          <w:b/>
          <w:bCs/>
          <w:color w:val="000000"/>
          <w:sz w:val="20"/>
          <w:szCs w:val="20"/>
        </w:rPr>
        <w:t xml:space="preserve">                </w:t>
      </w:r>
      <w:r w:rsidRPr="00563939">
        <w:rPr>
          <w:rFonts w:ascii="Garamond" w:hAnsi="Garamond" w:cs="Calibri"/>
          <w:b/>
          <w:bCs/>
          <w:color w:val="000000"/>
          <w:sz w:val="20"/>
          <w:szCs w:val="20"/>
          <w:u w:val="single"/>
        </w:rPr>
        <w:t>PROPOSTA PROGETTUALE – ALLEGATO “3”.</w:t>
      </w:r>
    </w:p>
    <w:p w14:paraId="420B612F" w14:textId="77777777" w:rsidR="00563939" w:rsidRPr="00563939" w:rsidRDefault="00563939" w:rsidP="0056393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i/>
          <w:color w:val="000000"/>
          <w:sz w:val="20"/>
          <w:szCs w:val="20"/>
        </w:rPr>
      </w:pPr>
      <w:r w:rsidRPr="00563939">
        <w:rPr>
          <w:rFonts w:ascii="Garamond" w:hAnsi="Garamond" w:cs="Calibri"/>
          <w:b/>
          <w:bCs/>
          <w:i/>
          <w:color w:val="000000"/>
          <w:sz w:val="20"/>
          <w:szCs w:val="20"/>
        </w:rPr>
        <w:t>Da compilarsi a cura del singolo esperto.</w:t>
      </w:r>
    </w:p>
    <w:p w14:paraId="062F9B49" w14:textId="36ADEA41" w:rsidR="00563939" w:rsidRPr="00563939" w:rsidRDefault="00563939" w:rsidP="0056393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color w:val="000000"/>
          <w:sz w:val="20"/>
          <w:szCs w:val="20"/>
        </w:rPr>
      </w:pPr>
      <w:r w:rsidRPr="00563939">
        <w:rPr>
          <w:rFonts w:ascii="Garamond" w:hAnsi="Garamond" w:cs="Calibri"/>
          <w:b/>
          <w:bCs/>
          <w:color w:val="000000"/>
          <w:sz w:val="20"/>
          <w:szCs w:val="20"/>
        </w:rPr>
        <w:t>Piano di formazione</w:t>
      </w:r>
    </w:p>
    <w:tbl>
      <w:tblPr>
        <w:tblW w:w="11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  <w:gridCol w:w="2408"/>
      </w:tblGrid>
      <w:tr w:rsidR="00563939" w:rsidRPr="00563939" w14:paraId="0E0DBF70" w14:textId="77777777" w:rsidTr="00563939">
        <w:trPr>
          <w:trHeight w:val="885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4FFE1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Descrittori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95C11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Coerenza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rispetto alle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necessità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progettuali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(da 3 </w:t>
            </w:r>
            <w:proofErr w:type="gram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proofErr w:type="gram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8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punti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).</w:t>
            </w:r>
          </w:p>
        </w:tc>
      </w:tr>
      <w:tr w:rsidR="00563939" w:rsidRPr="00563939" w14:paraId="583B6F32" w14:textId="77777777" w:rsidTr="00563939">
        <w:trPr>
          <w:trHeight w:val="10987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D533" w14:textId="77777777" w:rsidR="00563939" w:rsidRPr="00563939" w:rsidRDefault="00563939" w:rsidP="0056393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Sintesi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dell’offerta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progettuale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formativa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rispetto alle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esigenze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manifestate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nell’avviso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selezione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  <w:p w14:paraId="0380D122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FE3C363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FCBBC73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60981FD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5CC8433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1F888B2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6A0EB48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66F0218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BB043DD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428338D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54E7FE4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F8D153C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2747C9B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9DD3007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5888823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1DB697A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96A4117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11F2FED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E46F9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Punti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3</w:t>
            </w:r>
          </w:p>
          <w:p w14:paraId="2B75C149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Appena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aderente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alle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esigenze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formative</w:t>
            </w:r>
          </w:p>
          <w:p w14:paraId="5F84C6B0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03C73E7C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0DB4C7C8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Punti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5</w:t>
            </w:r>
          </w:p>
          <w:p w14:paraId="6B6107FD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047C67EE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Abbastanza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aderente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alle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esigenze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formative</w:t>
            </w:r>
          </w:p>
          <w:p w14:paraId="33ABC20B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F3FFCC1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4D0735F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Punti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8</w:t>
            </w:r>
          </w:p>
          <w:p w14:paraId="3BE6D5A2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Particolarmente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aderente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alle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esigenze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formative</w:t>
            </w:r>
          </w:p>
          <w:p w14:paraId="219E84B1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9552FCC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4179979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0867942C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08AC0DF7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BA07620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5E088B5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1E974D9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43494A8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037B332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3E2478D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ADFC383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55C69E1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556CF27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E55F304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258D737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5452F12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A2BBA6E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A9BCF39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6699F8F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D1B39B1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881282C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DEEF6E6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382CA5E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B9A58E1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B509CAF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E97C375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F325032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7B25B39E" w14:textId="77777777" w:rsidR="00563939" w:rsidRPr="00563939" w:rsidRDefault="00563939" w:rsidP="0056393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color w:val="000000"/>
          <w:sz w:val="20"/>
          <w:szCs w:val="20"/>
        </w:rPr>
      </w:pPr>
    </w:p>
    <w:p w14:paraId="7068A829" w14:textId="77777777" w:rsidR="00563939" w:rsidRPr="00563939" w:rsidRDefault="00563939" w:rsidP="0056393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color w:val="000000"/>
          <w:sz w:val="20"/>
          <w:szCs w:val="20"/>
        </w:rPr>
      </w:pPr>
    </w:p>
    <w:p w14:paraId="7A081F28" w14:textId="77777777" w:rsidR="00563939" w:rsidRPr="00563939" w:rsidRDefault="00563939" w:rsidP="0056393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color w:val="000000"/>
          <w:sz w:val="20"/>
          <w:szCs w:val="20"/>
        </w:rPr>
      </w:pPr>
    </w:p>
    <w:p w14:paraId="24A041E3" w14:textId="77777777" w:rsidR="00563939" w:rsidRPr="00563939" w:rsidRDefault="00563939" w:rsidP="0056393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color w:val="000000"/>
          <w:sz w:val="20"/>
          <w:szCs w:val="20"/>
        </w:rPr>
      </w:pPr>
    </w:p>
    <w:tbl>
      <w:tblPr>
        <w:tblW w:w="11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  <w:gridCol w:w="2408"/>
      </w:tblGrid>
      <w:tr w:rsidR="00563939" w:rsidRPr="00563939" w14:paraId="47AA9C33" w14:textId="77777777" w:rsidTr="00563939">
        <w:trPr>
          <w:trHeight w:val="973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C5AC9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Descrittori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3A922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Aspetti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organizzativi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fasi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progettuali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 di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accompagnamento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14:paraId="337C6E92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(da 3 </w:t>
            </w:r>
            <w:proofErr w:type="gram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proofErr w:type="gram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8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punti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).</w:t>
            </w:r>
          </w:p>
        </w:tc>
      </w:tr>
      <w:tr w:rsidR="00563939" w:rsidRPr="00563939" w14:paraId="7FA56A9A" w14:textId="77777777" w:rsidTr="00563939">
        <w:trPr>
          <w:trHeight w:val="11477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1D1A" w14:textId="7897EFBA" w:rsidR="00563939" w:rsidRPr="007229A6" w:rsidRDefault="00563939" w:rsidP="007229A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Pianificazione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temporale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efficienza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nei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tempi di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realizzazione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funzione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degli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obiettivi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programmati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identificazione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delle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finalità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della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durata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delle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modalità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didattiche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organizzazione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delle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attività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definizione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delle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attività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tutoraggio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 counseling).</w:t>
            </w:r>
          </w:p>
          <w:p w14:paraId="186460B7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DDF001B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F13EB6B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A3B3905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D0743CA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AC08774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95CA2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Punti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3</w:t>
            </w:r>
          </w:p>
          <w:p w14:paraId="3303977B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proposta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è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organizzata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maniera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abbastanza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equilibrata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con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una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definizione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attività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scansioni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temporali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adeguata</w:t>
            </w:r>
            <w:proofErr w:type="spellEnd"/>
          </w:p>
          <w:p w14:paraId="2BD7215A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7274119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7F96042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Punti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5</w:t>
            </w:r>
          </w:p>
          <w:p w14:paraId="74EE8756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DCAD364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proposta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è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organizzata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maniera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funzionale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con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una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buona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definizione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attività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scansioni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temporali</w:t>
            </w:r>
            <w:proofErr w:type="spellEnd"/>
          </w:p>
          <w:p w14:paraId="691CABEC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0BFC5BAC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B558E47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Punti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8</w:t>
            </w:r>
          </w:p>
          <w:p w14:paraId="4C402DDB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proposta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è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organizzata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maniera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ottimale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con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una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accurata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definizione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attività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scansioni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temporali</w:t>
            </w:r>
            <w:proofErr w:type="spellEnd"/>
          </w:p>
          <w:p w14:paraId="552C1255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6C836AD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9E63EA0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0FD474F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7F78C09" w14:textId="77777777" w:rsidR="00563939" w:rsidRPr="00563939" w:rsidRDefault="00563939" w:rsidP="0056393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color w:val="000000"/>
          <w:sz w:val="20"/>
          <w:szCs w:val="20"/>
        </w:rPr>
      </w:pPr>
    </w:p>
    <w:p w14:paraId="3EC3F2F0" w14:textId="77777777" w:rsidR="00563939" w:rsidRPr="00563939" w:rsidRDefault="00563939" w:rsidP="0056393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color w:val="000000"/>
          <w:sz w:val="20"/>
          <w:szCs w:val="20"/>
        </w:rPr>
      </w:pPr>
    </w:p>
    <w:tbl>
      <w:tblPr>
        <w:tblW w:w="11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2"/>
        <w:gridCol w:w="2408"/>
      </w:tblGrid>
      <w:tr w:rsidR="00563939" w:rsidRPr="00563939" w14:paraId="15BF75B0" w14:textId="77777777" w:rsidTr="00563939">
        <w:trPr>
          <w:trHeight w:val="1206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BA777" w14:textId="77777777" w:rsidR="00563939" w:rsidRPr="00563939" w:rsidRDefault="00563939" w:rsidP="007229A6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Descrittori</w:t>
            </w:r>
            <w:proofErr w:type="spellEnd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48EF8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Coerenza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organizzativa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fasi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progettuali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 di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accompagnamento</w:t>
            </w:r>
            <w:proofErr w:type="spellEnd"/>
          </w:p>
          <w:p w14:paraId="27CD9AFC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(da 3 </w:t>
            </w:r>
            <w:proofErr w:type="gram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</w:t>
            </w:r>
            <w:proofErr w:type="gram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8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punti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).</w:t>
            </w:r>
          </w:p>
        </w:tc>
      </w:tr>
      <w:tr w:rsidR="00563939" w:rsidRPr="00563939" w14:paraId="5EBBEC31" w14:textId="77777777" w:rsidTr="00563939">
        <w:trPr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A6FE" w14:textId="5DA3F457" w:rsidR="00563939" w:rsidRPr="007229A6" w:rsidRDefault="00563939" w:rsidP="007229A6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Adeguatezza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innovatività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ed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efficacia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dei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contenuti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della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proposta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formativa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delle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metodologie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dei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software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proposti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utilizzo</w:t>
            </w:r>
            <w:proofErr w:type="spellEnd"/>
            <w:r w:rsidRPr="007229A6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14:paraId="7F9D581A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249EB22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8CE63C5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0D67667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5E890E61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AF98B96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26CC5FE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01F48C93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DC19B14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767002C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357E616A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C6BF9A5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5551C7C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B052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Punti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3</w:t>
            </w:r>
          </w:p>
          <w:p w14:paraId="6CA2E326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proposta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dal punto di vista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dell’innovazione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metodologica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contenutistica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è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sviluppata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in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maniera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abbastanza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adeguata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contiene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solo 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alcuni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riferimenti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rispetto all’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impiego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di app e software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innovativi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14:paraId="3FF10CD6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D86341A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089926D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Punti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5</w:t>
            </w:r>
          </w:p>
          <w:p w14:paraId="78C33649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740694CA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proposta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dal punto di vista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dell’innovazione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metodologica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contenutistica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è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sviluppata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in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maniera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adeguata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contiene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maniera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abbastanza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dettagliata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riferimenti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rispetto all’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impiego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di app e software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innovativi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14:paraId="3B86F667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3A7B259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371CD83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Punti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8</w:t>
            </w:r>
          </w:p>
          <w:p w14:paraId="0FE5D184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proposta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dal punto di vista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dell’innovazione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metodologica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contenutistica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è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sviluppata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in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maniera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ottimale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contiene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maniera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chiaramente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dettagliata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riferimenti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rispetto all’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impiego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di app e software </w:t>
            </w:r>
            <w:proofErr w:type="spellStart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innovativi</w:t>
            </w:r>
            <w:proofErr w:type="spellEnd"/>
            <w:r w:rsidRPr="00563939"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  <w:p w14:paraId="7EA36DE5" w14:textId="77777777" w:rsidR="00563939" w:rsidRPr="00563939" w:rsidRDefault="00563939" w:rsidP="0056393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Garamond" w:hAnsi="Garamond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A60F355" w14:textId="77777777" w:rsidR="00563939" w:rsidRPr="00563939" w:rsidRDefault="00563939" w:rsidP="0056393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color w:val="000000"/>
          <w:sz w:val="20"/>
          <w:szCs w:val="20"/>
        </w:rPr>
      </w:pPr>
    </w:p>
    <w:p w14:paraId="3833DB7E" w14:textId="77777777" w:rsidR="00563939" w:rsidRDefault="00563939" w:rsidP="0056393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color w:val="000000"/>
          <w:sz w:val="20"/>
          <w:szCs w:val="20"/>
        </w:rPr>
      </w:pPr>
    </w:p>
    <w:p w14:paraId="79631FBF" w14:textId="77777777" w:rsidR="00563939" w:rsidRDefault="00563939" w:rsidP="0056393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color w:val="000000"/>
          <w:sz w:val="20"/>
          <w:szCs w:val="20"/>
        </w:rPr>
      </w:pPr>
    </w:p>
    <w:p w14:paraId="459820E9" w14:textId="77777777" w:rsidR="00563939" w:rsidRDefault="00563939" w:rsidP="0056393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color w:val="000000"/>
          <w:sz w:val="20"/>
          <w:szCs w:val="20"/>
        </w:rPr>
      </w:pPr>
    </w:p>
    <w:p w14:paraId="2463F46C" w14:textId="6AC5E968" w:rsidR="00563939" w:rsidRPr="00563939" w:rsidRDefault="00563939" w:rsidP="0056393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color w:val="000000"/>
          <w:sz w:val="20"/>
          <w:szCs w:val="20"/>
        </w:rPr>
      </w:pPr>
      <w:r w:rsidRPr="00563939">
        <w:rPr>
          <w:rFonts w:ascii="Garamond" w:hAnsi="Garamond" w:cs="Calibri"/>
          <w:b/>
          <w:bCs/>
          <w:color w:val="000000"/>
          <w:sz w:val="20"/>
          <w:szCs w:val="20"/>
        </w:rPr>
        <w:t>Data ___________                                                         Firma  ___________________________________</w:t>
      </w:r>
    </w:p>
    <w:p w14:paraId="29A4A655" w14:textId="77777777" w:rsidR="00563939" w:rsidRPr="00563939" w:rsidRDefault="00563939" w:rsidP="00563939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color w:val="000000"/>
          <w:sz w:val="20"/>
          <w:szCs w:val="20"/>
        </w:rPr>
      </w:pPr>
    </w:p>
    <w:p w14:paraId="5281E611" w14:textId="77777777" w:rsidR="00563939" w:rsidRPr="00563939" w:rsidRDefault="00563939" w:rsidP="003D0024">
      <w:pPr>
        <w:autoSpaceDE w:val="0"/>
        <w:autoSpaceDN w:val="0"/>
        <w:adjustRightInd w:val="0"/>
        <w:spacing w:after="0" w:line="240" w:lineRule="auto"/>
        <w:ind w:left="142"/>
        <w:rPr>
          <w:rFonts w:ascii="Garamond" w:hAnsi="Garamond" w:cs="Calibri"/>
          <w:b/>
          <w:bCs/>
          <w:color w:val="000000"/>
          <w:sz w:val="20"/>
          <w:szCs w:val="20"/>
        </w:rPr>
      </w:pPr>
    </w:p>
    <w:sectPr w:rsidR="00563939" w:rsidRPr="00563939" w:rsidSect="008C5C5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7BD3A" w14:textId="77777777" w:rsidR="00BA4326" w:rsidRDefault="00BA4326" w:rsidP="00A02C51">
      <w:pPr>
        <w:spacing w:after="0" w:line="240" w:lineRule="auto"/>
      </w:pPr>
      <w:r>
        <w:separator/>
      </w:r>
    </w:p>
  </w:endnote>
  <w:endnote w:type="continuationSeparator" w:id="0">
    <w:p w14:paraId="1A640E71" w14:textId="77777777" w:rsidR="00BA4326" w:rsidRDefault="00BA4326" w:rsidP="00A0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WenQuanYi Zen Hei">
    <w:charset w:val="00"/>
    <w:family w:val="auto"/>
    <w:pitch w:val="variable"/>
  </w:font>
  <w:font w:name="Lohit Hindi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C216" w14:textId="17D4BCC2" w:rsidR="00E10EB8" w:rsidRDefault="00E10EB8">
    <w:pPr>
      <w:pStyle w:val="Pidipagina"/>
      <w:jc w:val="center"/>
    </w:pPr>
  </w:p>
  <w:p w14:paraId="1D908840" w14:textId="77777777" w:rsidR="00E10EB8" w:rsidRDefault="00E10EB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0562128"/>
      <w:docPartObj>
        <w:docPartGallery w:val="Page Numbers (Bottom of Page)"/>
        <w:docPartUnique/>
      </w:docPartObj>
    </w:sdtPr>
    <w:sdtEndPr/>
    <w:sdtContent>
      <w:p w14:paraId="65412701" w14:textId="14C801A1" w:rsidR="00FD7175" w:rsidRDefault="00FD717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9C4">
          <w:rPr>
            <w:noProof/>
          </w:rPr>
          <w:t>1</w:t>
        </w:r>
        <w:r>
          <w:fldChar w:fldCharType="end"/>
        </w:r>
      </w:p>
    </w:sdtContent>
  </w:sdt>
  <w:p w14:paraId="71DDFDCA" w14:textId="77777777" w:rsidR="00BC7449" w:rsidRDefault="00BC74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78161" w14:textId="77777777" w:rsidR="00BA4326" w:rsidRDefault="00BA4326" w:rsidP="00A02C51">
      <w:pPr>
        <w:spacing w:after="0" w:line="240" w:lineRule="auto"/>
      </w:pPr>
      <w:r>
        <w:separator/>
      </w:r>
    </w:p>
  </w:footnote>
  <w:footnote w:type="continuationSeparator" w:id="0">
    <w:p w14:paraId="4F9A65F2" w14:textId="77777777" w:rsidR="00BA4326" w:rsidRDefault="00BA4326" w:rsidP="00A02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6892000"/>
      <w:docPartObj>
        <w:docPartGallery w:val="Page Numbers (Top of Page)"/>
        <w:docPartUnique/>
      </w:docPartObj>
    </w:sdtPr>
    <w:sdtEndPr/>
    <w:sdtContent>
      <w:p w14:paraId="655A7009" w14:textId="746090A0" w:rsidR="00BC7449" w:rsidRDefault="00BC7449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019">
          <w:rPr>
            <w:noProof/>
          </w:rPr>
          <w:t>8</w:t>
        </w:r>
        <w:r>
          <w:fldChar w:fldCharType="end"/>
        </w:r>
      </w:p>
    </w:sdtContent>
  </w:sdt>
  <w:p w14:paraId="4ACD7349" w14:textId="77777777" w:rsidR="00BC7449" w:rsidRDefault="00BC74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694B5" w14:textId="40C9CE50" w:rsidR="00864564" w:rsidRDefault="00864564" w:rsidP="00B07046">
    <w:pPr>
      <w:pStyle w:val="Intestazione"/>
      <w:spacing w:after="0" w:line="240" w:lineRule="auto"/>
    </w:pPr>
  </w:p>
  <w:p w14:paraId="271F2E8F" w14:textId="77777777" w:rsidR="00B07046" w:rsidRDefault="00B07046" w:rsidP="00B07046">
    <w:pPr>
      <w:pStyle w:val="Intestazione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56D2E"/>
    <w:multiLevelType w:val="hybridMultilevel"/>
    <w:tmpl w:val="B0BED4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6C5B"/>
    <w:multiLevelType w:val="hybridMultilevel"/>
    <w:tmpl w:val="A43AD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D73A4"/>
    <w:multiLevelType w:val="hybridMultilevel"/>
    <w:tmpl w:val="B0BED4E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63558"/>
    <w:multiLevelType w:val="hybridMultilevel"/>
    <w:tmpl w:val="B0BED4E0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544638"/>
    <w:multiLevelType w:val="hybridMultilevel"/>
    <w:tmpl w:val="1368CFE2"/>
    <w:lvl w:ilvl="0" w:tplc="9BF47C5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645381"/>
    <w:multiLevelType w:val="hybridMultilevel"/>
    <w:tmpl w:val="89587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C6C96"/>
    <w:multiLevelType w:val="hybridMultilevel"/>
    <w:tmpl w:val="3A80CA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A77A5"/>
    <w:multiLevelType w:val="hybridMultilevel"/>
    <w:tmpl w:val="8962D97A"/>
    <w:lvl w:ilvl="0" w:tplc="06FAF2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7774B7"/>
    <w:multiLevelType w:val="hybridMultilevel"/>
    <w:tmpl w:val="B91843AC"/>
    <w:lvl w:ilvl="0" w:tplc="9BF47C5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441919">
    <w:abstractNumId w:val="6"/>
  </w:num>
  <w:num w:numId="2" w16cid:durableId="1446995648">
    <w:abstractNumId w:val="1"/>
  </w:num>
  <w:num w:numId="3" w16cid:durableId="61018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9523419">
    <w:abstractNumId w:val="7"/>
  </w:num>
  <w:num w:numId="5" w16cid:durableId="214631879">
    <w:abstractNumId w:val="1"/>
  </w:num>
  <w:num w:numId="6" w16cid:durableId="490874581">
    <w:abstractNumId w:val="5"/>
  </w:num>
  <w:num w:numId="7" w16cid:durableId="992677993">
    <w:abstractNumId w:val="4"/>
  </w:num>
  <w:num w:numId="8" w16cid:durableId="1089161520">
    <w:abstractNumId w:val="8"/>
  </w:num>
  <w:num w:numId="9" w16cid:durableId="1397128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17112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9559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34B"/>
    <w:rsid w:val="000009A5"/>
    <w:rsid w:val="000012C5"/>
    <w:rsid w:val="00006E35"/>
    <w:rsid w:val="00007D98"/>
    <w:rsid w:val="0001147F"/>
    <w:rsid w:val="00021A82"/>
    <w:rsid w:val="000300AA"/>
    <w:rsid w:val="00030A6E"/>
    <w:rsid w:val="00032D19"/>
    <w:rsid w:val="00034653"/>
    <w:rsid w:val="00035B06"/>
    <w:rsid w:val="0004594A"/>
    <w:rsid w:val="0005308B"/>
    <w:rsid w:val="00060287"/>
    <w:rsid w:val="000619B4"/>
    <w:rsid w:val="00070261"/>
    <w:rsid w:val="000739BE"/>
    <w:rsid w:val="00076A18"/>
    <w:rsid w:val="0007752D"/>
    <w:rsid w:val="00081D80"/>
    <w:rsid w:val="0008496D"/>
    <w:rsid w:val="00086B6A"/>
    <w:rsid w:val="000976A4"/>
    <w:rsid w:val="000B708C"/>
    <w:rsid w:val="000C70E2"/>
    <w:rsid w:val="000C740A"/>
    <w:rsid w:val="000D1728"/>
    <w:rsid w:val="000E2A02"/>
    <w:rsid w:val="000F053C"/>
    <w:rsid w:val="000F11E8"/>
    <w:rsid w:val="000F12E3"/>
    <w:rsid w:val="000F3606"/>
    <w:rsid w:val="000F5BAD"/>
    <w:rsid w:val="00106911"/>
    <w:rsid w:val="00111DA5"/>
    <w:rsid w:val="001172E1"/>
    <w:rsid w:val="00117B2B"/>
    <w:rsid w:val="00121F23"/>
    <w:rsid w:val="00122725"/>
    <w:rsid w:val="001265DD"/>
    <w:rsid w:val="00142DE5"/>
    <w:rsid w:val="00144B60"/>
    <w:rsid w:val="00152548"/>
    <w:rsid w:val="00161EAD"/>
    <w:rsid w:val="00164CCE"/>
    <w:rsid w:val="00165F2D"/>
    <w:rsid w:val="00192A68"/>
    <w:rsid w:val="001A5986"/>
    <w:rsid w:val="001B29E8"/>
    <w:rsid w:val="001B5FC5"/>
    <w:rsid w:val="001C14DD"/>
    <w:rsid w:val="001C1AB1"/>
    <w:rsid w:val="001C223A"/>
    <w:rsid w:val="001C310B"/>
    <w:rsid w:val="001C3B01"/>
    <w:rsid w:val="001C3E4C"/>
    <w:rsid w:val="001C4ECB"/>
    <w:rsid w:val="001C6980"/>
    <w:rsid w:val="001C7BE2"/>
    <w:rsid w:val="001D3A61"/>
    <w:rsid w:val="001D69F2"/>
    <w:rsid w:val="001E0AB0"/>
    <w:rsid w:val="001E124F"/>
    <w:rsid w:val="001E44B4"/>
    <w:rsid w:val="001E6BD4"/>
    <w:rsid w:val="001F0A9E"/>
    <w:rsid w:val="001F3F4A"/>
    <w:rsid w:val="002241F9"/>
    <w:rsid w:val="00225B54"/>
    <w:rsid w:val="00235619"/>
    <w:rsid w:val="00243C9A"/>
    <w:rsid w:val="0024445F"/>
    <w:rsid w:val="00253126"/>
    <w:rsid w:val="00254D36"/>
    <w:rsid w:val="002638EC"/>
    <w:rsid w:val="00265208"/>
    <w:rsid w:val="00267EDA"/>
    <w:rsid w:val="00273E43"/>
    <w:rsid w:val="0028208D"/>
    <w:rsid w:val="00285582"/>
    <w:rsid w:val="002920A7"/>
    <w:rsid w:val="00292C9D"/>
    <w:rsid w:val="00292F3E"/>
    <w:rsid w:val="0029427B"/>
    <w:rsid w:val="002B7A67"/>
    <w:rsid w:val="002C253B"/>
    <w:rsid w:val="002C30C1"/>
    <w:rsid w:val="002D34C5"/>
    <w:rsid w:val="002D3F21"/>
    <w:rsid w:val="002E2725"/>
    <w:rsid w:val="002E7DC4"/>
    <w:rsid w:val="002F0D8E"/>
    <w:rsid w:val="002F41F9"/>
    <w:rsid w:val="002F62E5"/>
    <w:rsid w:val="00300178"/>
    <w:rsid w:val="00301D32"/>
    <w:rsid w:val="00303810"/>
    <w:rsid w:val="0030428D"/>
    <w:rsid w:val="00304AF7"/>
    <w:rsid w:val="00304B8A"/>
    <w:rsid w:val="003051E9"/>
    <w:rsid w:val="0030651C"/>
    <w:rsid w:val="003152AA"/>
    <w:rsid w:val="003179E0"/>
    <w:rsid w:val="00317B72"/>
    <w:rsid w:val="00324D64"/>
    <w:rsid w:val="003270D2"/>
    <w:rsid w:val="003313FB"/>
    <w:rsid w:val="00341F27"/>
    <w:rsid w:val="00347801"/>
    <w:rsid w:val="003509B0"/>
    <w:rsid w:val="00352E26"/>
    <w:rsid w:val="00353E82"/>
    <w:rsid w:val="003558C6"/>
    <w:rsid w:val="0036036C"/>
    <w:rsid w:val="00364E7D"/>
    <w:rsid w:val="0037065C"/>
    <w:rsid w:val="003707C4"/>
    <w:rsid w:val="00371E34"/>
    <w:rsid w:val="0038342C"/>
    <w:rsid w:val="00387130"/>
    <w:rsid w:val="0039200C"/>
    <w:rsid w:val="003A2464"/>
    <w:rsid w:val="003B754D"/>
    <w:rsid w:val="003C02A6"/>
    <w:rsid w:val="003C274D"/>
    <w:rsid w:val="003C4EBF"/>
    <w:rsid w:val="003D0024"/>
    <w:rsid w:val="003D0B99"/>
    <w:rsid w:val="003D1386"/>
    <w:rsid w:val="003D4498"/>
    <w:rsid w:val="003D5B69"/>
    <w:rsid w:val="003D7263"/>
    <w:rsid w:val="003E2F7A"/>
    <w:rsid w:val="003E5565"/>
    <w:rsid w:val="003F2C9F"/>
    <w:rsid w:val="003F4F91"/>
    <w:rsid w:val="003F6A64"/>
    <w:rsid w:val="003F77EE"/>
    <w:rsid w:val="00402C6B"/>
    <w:rsid w:val="00403830"/>
    <w:rsid w:val="00407941"/>
    <w:rsid w:val="00415288"/>
    <w:rsid w:val="004172EA"/>
    <w:rsid w:val="00430EAA"/>
    <w:rsid w:val="00433B42"/>
    <w:rsid w:val="00434910"/>
    <w:rsid w:val="00435C84"/>
    <w:rsid w:val="00441260"/>
    <w:rsid w:val="00447E7C"/>
    <w:rsid w:val="00455EB3"/>
    <w:rsid w:val="0046090A"/>
    <w:rsid w:val="00463812"/>
    <w:rsid w:val="00464515"/>
    <w:rsid w:val="00465708"/>
    <w:rsid w:val="00467389"/>
    <w:rsid w:val="004675D7"/>
    <w:rsid w:val="00467C17"/>
    <w:rsid w:val="00472195"/>
    <w:rsid w:val="0047708D"/>
    <w:rsid w:val="004866DA"/>
    <w:rsid w:val="00487DFA"/>
    <w:rsid w:val="0049630B"/>
    <w:rsid w:val="00497E41"/>
    <w:rsid w:val="004A0C44"/>
    <w:rsid w:val="004A3ECB"/>
    <w:rsid w:val="004B185C"/>
    <w:rsid w:val="004B21AA"/>
    <w:rsid w:val="004B5DF9"/>
    <w:rsid w:val="004C5B10"/>
    <w:rsid w:val="004D14E4"/>
    <w:rsid w:val="004D2825"/>
    <w:rsid w:val="004D3564"/>
    <w:rsid w:val="004D4684"/>
    <w:rsid w:val="004E08C5"/>
    <w:rsid w:val="004E3A56"/>
    <w:rsid w:val="004E4231"/>
    <w:rsid w:val="004E5921"/>
    <w:rsid w:val="004E714C"/>
    <w:rsid w:val="004F0B83"/>
    <w:rsid w:val="004F3D13"/>
    <w:rsid w:val="004F7F19"/>
    <w:rsid w:val="005159C7"/>
    <w:rsid w:val="00523164"/>
    <w:rsid w:val="005250EC"/>
    <w:rsid w:val="005347E3"/>
    <w:rsid w:val="00535B9E"/>
    <w:rsid w:val="00551D01"/>
    <w:rsid w:val="005533F2"/>
    <w:rsid w:val="00562C8B"/>
    <w:rsid w:val="00563939"/>
    <w:rsid w:val="00577E38"/>
    <w:rsid w:val="00581537"/>
    <w:rsid w:val="005840E3"/>
    <w:rsid w:val="005847D9"/>
    <w:rsid w:val="00584B37"/>
    <w:rsid w:val="005851C2"/>
    <w:rsid w:val="005858CC"/>
    <w:rsid w:val="00586A5D"/>
    <w:rsid w:val="00592EBD"/>
    <w:rsid w:val="00596FE3"/>
    <w:rsid w:val="005970C3"/>
    <w:rsid w:val="005A1029"/>
    <w:rsid w:val="005A2EB6"/>
    <w:rsid w:val="005A7A05"/>
    <w:rsid w:val="005B320A"/>
    <w:rsid w:val="005B3687"/>
    <w:rsid w:val="005B5BE6"/>
    <w:rsid w:val="005C08D7"/>
    <w:rsid w:val="005C4C25"/>
    <w:rsid w:val="005C7A71"/>
    <w:rsid w:val="005D3612"/>
    <w:rsid w:val="005D36D1"/>
    <w:rsid w:val="005E00B5"/>
    <w:rsid w:val="005E3506"/>
    <w:rsid w:val="005E44F2"/>
    <w:rsid w:val="005E52D5"/>
    <w:rsid w:val="005E6292"/>
    <w:rsid w:val="005E7F1C"/>
    <w:rsid w:val="005F251E"/>
    <w:rsid w:val="005F3263"/>
    <w:rsid w:val="005F7926"/>
    <w:rsid w:val="006002A0"/>
    <w:rsid w:val="00611D45"/>
    <w:rsid w:val="00613C1F"/>
    <w:rsid w:val="00620D39"/>
    <w:rsid w:val="00622747"/>
    <w:rsid w:val="0062305F"/>
    <w:rsid w:val="00623C17"/>
    <w:rsid w:val="00631CCA"/>
    <w:rsid w:val="00635569"/>
    <w:rsid w:val="00635D66"/>
    <w:rsid w:val="006410A8"/>
    <w:rsid w:val="00645304"/>
    <w:rsid w:val="006500B2"/>
    <w:rsid w:val="006504FF"/>
    <w:rsid w:val="0065280B"/>
    <w:rsid w:val="006553CB"/>
    <w:rsid w:val="006604B2"/>
    <w:rsid w:val="00661DF6"/>
    <w:rsid w:val="00662F82"/>
    <w:rsid w:val="006649EA"/>
    <w:rsid w:val="00681682"/>
    <w:rsid w:val="00682F78"/>
    <w:rsid w:val="00687A02"/>
    <w:rsid w:val="006957B5"/>
    <w:rsid w:val="006A1E00"/>
    <w:rsid w:val="006A1F87"/>
    <w:rsid w:val="006A3431"/>
    <w:rsid w:val="006B1C09"/>
    <w:rsid w:val="006B4C13"/>
    <w:rsid w:val="006B777C"/>
    <w:rsid w:val="006C1C6F"/>
    <w:rsid w:val="006C4C4B"/>
    <w:rsid w:val="006C6E43"/>
    <w:rsid w:val="006D222B"/>
    <w:rsid w:val="006D4337"/>
    <w:rsid w:val="006D7EF1"/>
    <w:rsid w:val="006E0800"/>
    <w:rsid w:val="006E512E"/>
    <w:rsid w:val="006E767C"/>
    <w:rsid w:val="006E77B9"/>
    <w:rsid w:val="00702DBC"/>
    <w:rsid w:val="00704FE0"/>
    <w:rsid w:val="0070613D"/>
    <w:rsid w:val="00707854"/>
    <w:rsid w:val="00707FDA"/>
    <w:rsid w:val="007152B2"/>
    <w:rsid w:val="007156BC"/>
    <w:rsid w:val="0071639B"/>
    <w:rsid w:val="007169A2"/>
    <w:rsid w:val="007173F1"/>
    <w:rsid w:val="007229A6"/>
    <w:rsid w:val="0072553C"/>
    <w:rsid w:val="00727AA5"/>
    <w:rsid w:val="00733ED5"/>
    <w:rsid w:val="007345B3"/>
    <w:rsid w:val="00734AC0"/>
    <w:rsid w:val="00741F81"/>
    <w:rsid w:val="00742B4A"/>
    <w:rsid w:val="00742D58"/>
    <w:rsid w:val="007638FD"/>
    <w:rsid w:val="007648C6"/>
    <w:rsid w:val="00765593"/>
    <w:rsid w:val="00783B2C"/>
    <w:rsid w:val="00794594"/>
    <w:rsid w:val="007B6838"/>
    <w:rsid w:val="007B6D7F"/>
    <w:rsid w:val="007B7499"/>
    <w:rsid w:val="007C5BC3"/>
    <w:rsid w:val="007D0D06"/>
    <w:rsid w:val="007D5B68"/>
    <w:rsid w:val="007D7ADA"/>
    <w:rsid w:val="007E305A"/>
    <w:rsid w:val="00812ACF"/>
    <w:rsid w:val="0081484E"/>
    <w:rsid w:val="0083301F"/>
    <w:rsid w:val="00845ABE"/>
    <w:rsid w:val="0085755A"/>
    <w:rsid w:val="0086446A"/>
    <w:rsid w:val="00864564"/>
    <w:rsid w:val="00865F4A"/>
    <w:rsid w:val="00873D32"/>
    <w:rsid w:val="00880E02"/>
    <w:rsid w:val="00881C94"/>
    <w:rsid w:val="00887963"/>
    <w:rsid w:val="0089201D"/>
    <w:rsid w:val="008A2B29"/>
    <w:rsid w:val="008A40A4"/>
    <w:rsid w:val="008B22DD"/>
    <w:rsid w:val="008B3C1B"/>
    <w:rsid w:val="008B48D2"/>
    <w:rsid w:val="008B6656"/>
    <w:rsid w:val="008C47C9"/>
    <w:rsid w:val="008C5C52"/>
    <w:rsid w:val="008D0B96"/>
    <w:rsid w:val="008E4A14"/>
    <w:rsid w:val="008E4D59"/>
    <w:rsid w:val="008F07CD"/>
    <w:rsid w:val="008F4F8F"/>
    <w:rsid w:val="008F52B7"/>
    <w:rsid w:val="0090009C"/>
    <w:rsid w:val="00900984"/>
    <w:rsid w:val="0090177E"/>
    <w:rsid w:val="00903CCE"/>
    <w:rsid w:val="009149C2"/>
    <w:rsid w:val="00917DE1"/>
    <w:rsid w:val="0092063F"/>
    <w:rsid w:val="00921941"/>
    <w:rsid w:val="00922F3A"/>
    <w:rsid w:val="00924C03"/>
    <w:rsid w:val="00931F83"/>
    <w:rsid w:val="00942217"/>
    <w:rsid w:val="00961F79"/>
    <w:rsid w:val="0096243B"/>
    <w:rsid w:val="00966291"/>
    <w:rsid w:val="009702C3"/>
    <w:rsid w:val="009704E2"/>
    <w:rsid w:val="00970D67"/>
    <w:rsid w:val="00981353"/>
    <w:rsid w:val="00985CDF"/>
    <w:rsid w:val="00997220"/>
    <w:rsid w:val="009A5EEE"/>
    <w:rsid w:val="009A61EA"/>
    <w:rsid w:val="009B24BD"/>
    <w:rsid w:val="009C0808"/>
    <w:rsid w:val="009C13DB"/>
    <w:rsid w:val="009C2E69"/>
    <w:rsid w:val="009C6962"/>
    <w:rsid w:val="009D1EED"/>
    <w:rsid w:val="009D3D8E"/>
    <w:rsid w:val="009E593B"/>
    <w:rsid w:val="009F0D8F"/>
    <w:rsid w:val="009F6036"/>
    <w:rsid w:val="009F6CFC"/>
    <w:rsid w:val="00A02C51"/>
    <w:rsid w:val="00A06C6C"/>
    <w:rsid w:val="00A12435"/>
    <w:rsid w:val="00A12F61"/>
    <w:rsid w:val="00A209AE"/>
    <w:rsid w:val="00A2174D"/>
    <w:rsid w:val="00A21C52"/>
    <w:rsid w:val="00A3406D"/>
    <w:rsid w:val="00A34239"/>
    <w:rsid w:val="00A409D4"/>
    <w:rsid w:val="00A426F4"/>
    <w:rsid w:val="00A5175F"/>
    <w:rsid w:val="00A56586"/>
    <w:rsid w:val="00A65579"/>
    <w:rsid w:val="00A76C29"/>
    <w:rsid w:val="00A802F1"/>
    <w:rsid w:val="00A81559"/>
    <w:rsid w:val="00A84BEA"/>
    <w:rsid w:val="00A9074B"/>
    <w:rsid w:val="00A92C67"/>
    <w:rsid w:val="00A934A8"/>
    <w:rsid w:val="00AA3EF1"/>
    <w:rsid w:val="00AA5640"/>
    <w:rsid w:val="00AA67E0"/>
    <w:rsid w:val="00AB1ADF"/>
    <w:rsid w:val="00AB1DC0"/>
    <w:rsid w:val="00AC0EB1"/>
    <w:rsid w:val="00AC526B"/>
    <w:rsid w:val="00AC680E"/>
    <w:rsid w:val="00AD4F0A"/>
    <w:rsid w:val="00AF2EDF"/>
    <w:rsid w:val="00AF2F01"/>
    <w:rsid w:val="00AF3EF5"/>
    <w:rsid w:val="00B0385A"/>
    <w:rsid w:val="00B07046"/>
    <w:rsid w:val="00B07C1A"/>
    <w:rsid w:val="00B10CEB"/>
    <w:rsid w:val="00B129C7"/>
    <w:rsid w:val="00B15F18"/>
    <w:rsid w:val="00B16769"/>
    <w:rsid w:val="00B23365"/>
    <w:rsid w:val="00B32773"/>
    <w:rsid w:val="00B4126E"/>
    <w:rsid w:val="00B5025E"/>
    <w:rsid w:val="00B509D3"/>
    <w:rsid w:val="00B544B7"/>
    <w:rsid w:val="00B62850"/>
    <w:rsid w:val="00B65932"/>
    <w:rsid w:val="00B6609B"/>
    <w:rsid w:val="00B665E9"/>
    <w:rsid w:val="00B7234B"/>
    <w:rsid w:val="00B767BA"/>
    <w:rsid w:val="00B8223B"/>
    <w:rsid w:val="00B8357A"/>
    <w:rsid w:val="00B92FB4"/>
    <w:rsid w:val="00B955B9"/>
    <w:rsid w:val="00BA4326"/>
    <w:rsid w:val="00BA57D5"/>
    <w:rsid w:val="00BB23D2"/>
    <w:rsid w:val="00BB3115"/>
    <w:rsid w:val="00BB4830"/>
    <w:rsid w:val="00BC54D3"/>
    <w:rsid w:val="00BC7449"/>
    <w:rsid w:val="00BD4160"/>
    <w:rsid w:val="00BD59DF"/>
    <w:rsid w:val="00BE661C"/>
    <w:rsid w:val="00BF7BF4"/>
    <w:rsid w:val="00C0247F"/>
    <w:rsid w:val="00C04ACF"/>
    <w:rsid w:val="00C1774C"/>
    <w:rsid w:val="00C22ECE"/>
    <w:rsid w:val="00C263E8"/>
    <w:rsid w:val="00C27858"/>
    <w:rsid w:val="00C341FE"/>
    <w:rsid w:val="00C34D01"/>
    <w:rsid w:val="00C46111"/>
    <w:rsid w:val="00C4614D"/>
    <w:rsid w:val="00C522CD"/>
    <w:rsid w:val="00C5367B"/>
    <w:rsid w:val="00C55600"/>
    <w:rsid w:val="00C56FCF"/>
    <w:rsid w:val="00C70FE8"/>
    <w:rsid w:val="00C7604A"/>
    <w:rsid w:val="00C820E2"/>
    <w:rsid w:val="00C82F2D"/>
    <w:rsid w:val="00C878F2"/>
    <w:rsid w:val="00CA42BE"/>
    <w:rsid w:val="00CA7C94"/>
    <w:rsid w:val="00CB2621"/>
    <w:rsid w:val="00CC1A14"/>
    <w:rsid w:val="00CC2759"/>
    <w:rsid w:val="00CC41A8"/>
    <w:rsid w:val="00CC4E71"/>
    <w:rsid w:val="00CC53E8"/>
    <w:rsid w:val="00CC760E"/>
    <w:rsid w:val="00CD2C2B"/>
    <w:rsid w:val="00CD2EAD"/>
    <w:rsid w:val="00CE62D6"/>
    <w:rsid w:val="00CE748B"/>
    <w:rsid w:val="00CE7601"/>
    <w:rsid w:val="00CE7FB9"/>
    <w:rsid w:val="00CF6084"/>
    <w:rsid w:val="00CF7323"/>
    <w:rsid w:val="00D008FC"/>
    <w:rsid w:val="00D00AD3"/>
    <w:rsid w:val="00D042BA"/>
    <w:rsid w:val="00D10170"/>
    <w:rsid w:val="00D10B97"/>
    <w:rsid w:val="00D10D43"/>
    <w:rsid w:val="00D11D18"/>
    <w:rsid w:val="00D131E8"/>
    <w:rsid w:val="00D16861"/>
    <w:rsid w:val="00D20B46"/>
    <w:rsid w:val="00D22EB8"/>
    <w:rsid w:val="00D25AB8"/>
    <w:rsid w:val="00D379C7"/>
    <w:rsid w:val="00D53EEA"/>
    <w:rsid w:val="00D60638"/>
    <w:rsid w:val="00D64A61"/>
    <w:rsid w:val="00D706F8"/>
    <w:rsid w:val="00D900B4"/>
    <w:rsid w:val="00D90B3B"/>
    <w:rsid w:val="00D94FFB"/>
    <w:rsid w:val="00DA0686"/>
    <w:rsid w:val="00DA552F"/>
    <w:rsid w:val="00DA5A58"/>
    <w:rsid w:val="00DB2113"/>
    <w:rsid w:val="00DB2EF2"/>
    <w:rsid w:val="00DB71D7"/>
    <w:rsid w:val="00DC226E"/>
    <w:rsid w:val="00DC30F0"/>
    <w:rsid w:val="00DC3DC5"/>
    <w:rsid w:val="00DC538C"/>
    <w:rsid w:val="00DC5A1C"/>
    <w:rsid w:val="00DD1705"/>
    <w:rsid w:val="00DD3C04"/>
    <w:rsid w:val="00DD6ACC"/>
    <w:rsid w:val="00DD6EC4"/>
    <w:rsid w:val="00DD6F74"/>
    <w:rsid w:val="00DE08DA"/>
    <w:rsid w:val="00DE3D66"/>
    <w:rsid w:val="00DE64E6"/>
    <w:rsid w:val="00DF78C4"/>
    <w:rsid w:val="00E054FF"/>
    <w:rsid w:val="00E103D6"/>
    <w:rsid w:val="00E10EB8"/>
    <w:rsid w:val="00E12865"/>
    <w:rsid w:val="00E147DD"/>
    <w:rsid w:val="00E14DFE"/>
    <w:rsid w:val="00E15CFD"/>
    <w:rsid w:val="00E31B0A"/>
    <w:rsid w:val="00E33450"/>
    <w:rsid w:val="00E404C5"/>
    <w:rsid w:val="00E42112"/>
    <w:rsid w:val="00E51555"/>
    <w:rsid w:val="00E5181C"/>
    <w:rsid w:val="00E53A04"/>
    <w:rsid w:val="00E71560"/>
    <w:rsid w:val="00E71EC4"/>
    <w:rsid w:val="00E75D76"/>
    <w:rsid w:val="00E77450"/>
    <w:rsid w:val="00E77C00"/>
    <w:rsid w:val="00E80883"/>
    <w:rsid w:val="00E900F0"/>
    <w:rsid w:val="00E93569"/>
    <w:rsid w:val="00E952E3"/>
    <w:rsid w:val="00E9696A"/>
    <w:rsid w:val="00EA714A"/>
    <w:rsid w:val="00EB295E"/>
    <w:rsid w:val="00EB4691"/>
    <w:rsid w:val="00EB493B"/>
    <w:rsid w:val="00EB5B82"/>
    <w:rsid w:val="00EC4164"/>
    <w:rsid w:val="00EC6370"/>
    <w:rsid w:val="00ED1025"/>
    <w:rsid w:val="00ED3E43"/>
    <w:rsid w:val="00EE0AB2"/>
    <w:rsid w:val="00EE1477"/>
    <w:rsid w:val="00EE319B"/>
    <w:rsid w:val="00EF436D"/>
    <w:rsid w:val="00F04A37"/>
    <w:rsid w:val="00F04BA3"/>
    <w:rsid w:val="00F052C4"/>
    <w:rsid w:val="00F068B0"/>
    <w:rsid w:val="00F06C04"/>
    <w:rsid w:val="00F06FCE"/>
    <w:rsid w:val="00F07B79"/>
    <w:rsid w:val="00F103F2"/>
    <w:rsid w:val="00F11840"/>
    <w:rsid w:val="00F1519A"/>
    <w:rsid w:val="00F16B0C"/>
    <w:rsid w:val="00F20C7C"/>
    <w:rsid w:val="00F21136"/>
    <w:rsid w:val="00F213EC"/>
    <w:rsid w:val="00F23019"/>
    <w:rsid w:val="00F25F87"/>
    <w:rsid w:val="00F36E1A"/>
    <w:rsid w:val="00F5067E"/>
    <w:rsid w:val="00F60644"/>
    <w:rsid w:val="00F66C2D"/>
    <w:rsid w:val="00F73C74"/>
    <w:rsid w:val="00F7417F"/>
    <w:rsid w:val="00F756BB"/>
    <w:rsid w:val="00F840DB"/>
    <w:rsid w:val="00F93DB4"/>
    <w:rsid w:val="00FA1614"/>
    <w:rsid w:val="00FA1C60"/>
    <w:rsid w:val="00FA6238"/>
    <w:rsid w:val="00FB009C"/>
    <w:rsid w:val="00FB31FA"/>
    <w:rsid w:val="00FB561E"/>
    <w:rsid w:val="00FB5775"/>
    <w:rsid w:val="00FC1E7B"/>
    <w:rsid w:val="00FC2B38"/>
    <w:rsid w:val="00FC3BA6"/>
    <w:rsid w:val="00FC3CA9"/>
    <w:rsid w:val="00FC4537"/>
    <w:rsid w:val="00FC6563"/>
    <w:rsid w:val="00FC79C4"/>
    <w:rsid w:val="00FD57F9"/>
    <w:rsid w:val="00FD6ADE"/>
    <w:rsid w:val="00FD7175"/>
    <w:rsid w:val="00FE472A"/>
    <w:rsid w:val="00FE6331"/>
    <w:rsid w:val="00FE6A97"/>
    <w:rsid w:val="00FF5C83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D5278"/>
  <w15:chartTrackingRefBased/>
  <w15:docId w15:val="{537B1751-8204-4206-A785-4C66A26B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2C6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7F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4"/>
      <w:szCs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70613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02C51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7234B"/>
    <w:pPr>
      <w:ind w:left="720"/>
      <w:contextualSpacing/>
    </w:pPr>
  </w:style>
  <w:style w:type="character" w:styleId="Collegamentoipertestuale">
    <w:name w:val="Hyperlink"/>
    <w:uiPriority w:val="99"/>
    <w:rsid w:val="00CE7FB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02C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02C51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02C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02C51"/>
    <w:rPr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2C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02C51"/>
    <w:rPr>
      <w:rFonts w:ascii="Tahoma" w:hAnsi="Tahoma" w:cs="Tahoma"/>
      <w:sz w:val="16"/>
      <w:szCs w:val="16"/>
      <w:lang w:val="en-US" w:eastAsia="en-US"/>
    </w:rPr>
  </w:style>
  <w:style w:type="character" w:customStyle="1" w:styleId="Titolo6Carattere">
    <w:name w:val="Titolo 6 Carattere"/>
    <w:link w:val="Titolo6"/>
    <w:rsid w:val="00A02C51"/>
    <w:rPr>
      <w:rFonts w:ascii="Times New Roman" w:eastAsia="Times New Roman" w:hAnsi="Times New Roman"/>
      <w:b/>
      <w:bCs/>
      <w:sz w:val="22"/>
      <w:szCs w:val="22"/>
    </w:rPr>
  </w:style>
  <w:style w:type="table" w:styleId="Grigliatabella">
    <w:name w:val="Table Grid"/>
    <w:basedOn w:val="Tabellanormale"/>
    <w:uiPriority w:val="59"/>
    <w:rsid w:val="006528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imandocommento">
    <w:name w:val="annotation reference"/>
    <w:uiPriority w:val="99"/>
    <w:semiHidden/>
    <w:unhideWhenUsed/>
    <w:rsid w:val="006500B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00B2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500B2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00B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500B2"/>
    <w:rPr>
      <w:b/>
      <w:bCs/>
      <w:lang w:val="en-US" w:eastAsia="en-US"/>
    </w:rPr>
  </w:style>
  <w:style w:type="character" w:customStyle="1" w:styleId="Titolo1Carattere">
    <w:name w:val="Titolo 1 Carattere"/>
    <w:link w:val="Titolo1"/>
    <w:rsid w:val="00581537"/>
    <w:rPr>
      <w:rFonts w:ascii="Times New Roman" w:eastAsia="Times New Roman" w:hAnsi="Times New Roman"/>
      <w:b/>
      <w:bCs/>
      <w:sz w:val="34"/>
      <w:szCs w:val="24"/>
    </w:rPr>
  </w:style>
  <w:style w:type="paragraph" w:customStyle="1" w:styleId="Default">
    <w:name w:val="Default"/>
    <w:rsid w:val="004638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70613D"/>
    <w:rPr>
      <w:rFonts w:ascii="Arial" w:eastAsia="Times New Roman" w:hAnsi="Arial" w:cs="Arial"/>
      <w:b/>
      <w:bCs/>
      <w:sz w:val="26"/>
      <w:szCs w:val="26"/>
    </w:rPr>
  </w:style>
  <w:style w:type="paragraph" w:customStyle="1" w:styleId="1">
    <w:name w:val="1"/>
    <w:rsid w:val="0070613D"/>
    <w:pPr>
      <w:spacing w:after="120"/>
    </w:pPr>
    <w:rPr>
      <w:rFonts w:ascii="Times New Roman" w:eastAsia="Times New Roman" w:hAnsi="Times New Roman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70613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70613D"/>
    <w:rPr>
      <w:sz w:val="22"/>
      <w:szCs w:val="22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6504FF"/>
    <w:rPr>
      <w:color w:val="808080"/>
    </w:rPr>
  </w:style>
  <w:style w:type="character" w:styleId="Enfasigrassetto">
    <w:name w:val="Strong"/>
    <w:qFormat/>
    <w:rsid w:val="00E51555"/>
    <w:rPr>
      <w:b/>
      <w:bCs/>
    </w:rPr>
  </w:style>
  <w:style w:type="character" w:customStyle="1" w:styleId="Corpodeltesto4">
    <w:name w:val="Corpo del testo (4)_"/>
    <w:link w:val="Corpodeltesto40"/>
    <w:rsid w:val="00586A5D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rsid w:val="00586A5D"/>
    <w:pPr>
      <w:widowControl w:val="0"/>
      <w:shd w:val="clear" w:color="auto" w:fill="FFFFFF"/>
      <w:spacing w:before="780" w:after="420" w:line="0" w:lineRule="atLeast"/>
      <w:jc w:val="center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39"/>
    <w:rsid w:val="00586A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EE3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67C17"/>
    <w:pPr>
      <w:suppressAutoHyphens/>
      <w:autoSpaceDN w:val="0"/>
      <w:textAlignment w:val="baseline"/>
    </w:pPr>
    <w:rPr>
      <w:rFonts w:ascii="Liberation Serif" w:eastAsia="WenQuanYi Zen Hei" w:hAnsi="Liberation Serif" w:cs="Lohit Hindi"/>
      <w:kern w:val="3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467C17"/>
    <w:pPr>
      <w:spacing w:after="120"/>
    </w:pPr>
  </w:style>
  <w:style w:type="paragraph" w:customStyle="1" w:styleId="PreformattedTextuser">
    <w:name w:val="Preformatted Text (user)"/>
    <w:basedOn w:val="Normale"/>
    <w:rsid w:val="00467C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Courier New"/>
      <w:sz w:val="20"/>
      <w:szCs w:val="20"/>
      <w:lang w:eastAsia="it-IT" w:bidi="hi-IN"/>
    </w:rPr>
  </w:style>
  <w:style w:type="character" w:customStyle="1" w:styleId="Internetlink">
    <w:name w:val="Internet link"/>
    <w:rsid w:val="00467C1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565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56586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6586"/>
    <w:rPr>
      <w:rFonts w:ascii="Garamond" w:eastAsia="Garamond" w:hAnsi="Garamond" w:cs="Garamond"/>
      <w:sz w:val="22"/>
      <w:szCs w:val="22"/>
      <w:lang w:bidi="it-IT"/>
    </w:rPr>
  </w:style>
  <w:style w:type="paragraph" w:customStyle="1" w:styleId="TableParagraph">
    <w:name w:val="Table Paragraph"/>
    <w:basedOn w:val="Normale"/>
    <w:uiPriority w:val="1"/>
    <w:qFormat/>
    <w:rsid w:val="00A56586"/>
    <w:pPr>
      <w:widowControl w:val="0"/>
      <w:autoSpaceDE w:val="0"/>
      <w:autoSpaceDN w:val="0"/>
      <w:spacing w:after="0" w:line="240" w:lineRule="auto"/>
      <w:ind w:left="107"/>
    </w:pPr>
    <w:rPr>
      <w:rFonts w:ascii="Garamond" w:eastAsia="Garamond" w:hAnsi="Garamond" w:cs="Garamond"/>
      <w:lang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53C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553CB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53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335A1-3060-41C2-BFB4-D49EC3E2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6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</dc:creator>
  <cp:keywords/>
  <dc:description/>
  <cp:lastModifiedBy>Giuseppe Salerno</cp:lastModifiedBy>
  <cp:revision>7</cp:revision>
  <cp:lastPrinted>2024-02-19T12:20:00Z</cp:lastPrinted>
  <dcterms:created xsi:type="dcterms:W3CDTF">2024-09-17T06:54:00Z</dcterms:created>
  <dcterms:modified xsi:type="dcterms:W3CDTF">2024-09-17T08:59:00Z</dcterms:modified>
</cp:coreProperties>
</file>